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1B6B" w14:textId="77777777" w:rsidR="00613F87" w:rsidRDefault="00613F87" w:rsidP="00613F87">
      <w:pPr>
        <w:pStyle w:val="a3"/>
        <w:rPr>
          <w:b w:val="0"/>
        </w:rPr>
      </w:pPr>
      <w:r>
        <w:rPr>
          <w:noProof/>
        </w:rPr>
        <w:drawing>
          <wp:inline distT="0" distB="0" distL="0" distR="0" wp14:anchorId="74C919E1" wp14:editId="61F2C3F3">
            <wp:extent cx="466725" cy="561975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DA580" w14:textId="77777777" w:rsidR="00613F87" w:rsidRDefault="00613F87" w:rsidP="00613F87">
      <w:pPr>
        <w:pStyle w:val="a3"/>
        <w:rPr>
          <w:b w:val="0"/>
          <w:sz w:val="36"/>
          <w:szCs w:val="36"/>
        </w:rPr>
      </w:pPr>
    </w:p>
    <w:p w14:paraId="6AD2D9DE" w14:textId="77777777" w:rsidR="00613F87" w:rsidRDefault="00613F87" w:rsidP="00613F87">
      <w:pPr>
        <w:pStyle w:val="a3"/>
      </w:pPr>
      <w:r>
        <w:t xml:space="preserve">АДМИНИСТРАЦИЯ  НОЛИНСКОГО  РАЙОНА </w:t>
      </w:r>
    </w:p>
    <w:p w14:paraId="35FD0698" w14:textId="77777777" w:rsidR="00613F87" w:rsidRDefault="00613F87" w:rsidP="00613F87">
      <w:pPr>
        <w:pStyle w:val="a3"/>
        <w:rPr>
          <w:sz w:val="36"/>
          <w:szCs w:val="36"/>
        </w:rPr>
      </w:pPr>
    </w:p>
    <w:p w14:paraId="46F2D341" w14:textId="77777777" w:rsidR="00613F87" w:rsidRDefault="00613F87" w:rsidP="00613F87">
      <w:pPr>
        <w:pStyle w:val="a3"/>
        <w:rPr>
          <w:szCs w:val="20"/>
        </w:rPr>
      </w:pPr>
      <w:r>
        <w:t>КИРОВСКОЙ ОБЛАСТИ</w:t>
      </w:r>
    </w:p>
    <w:p w14:paraId="6C9F3CE0" w14:textId="77777777" w:rsidR="00613F87" w:rsidRDefault="00613F87" w:rsidP="00613F87">
      <w:pPr>
        <w:pStyle w:val="a3"/>
        <w:rPr>
          <w:sz w:val="36"/>
          <w:szCs w:val="36"/>
        </w:rPr>
      </w:pPr>
    </w:p>
    <w:p w14:paraId="33EF5C88" w14:textId="77777777" w:rsidR="00613F87" w:rsidRDefault="00613F87" w:rsidP="00613F8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00BD8A54" w14:textId="77777777" w:rsidR="00613F87" w:rsidRDefault="00613F87" w:rsidP="00613F87">
      <w:pPr>
        <w:pStyle w:val="a3"/>
        <w:rPr>
          <w:sz w:val="36"/>
          <w:szCs w:val="36"/>
        </w:rPr>
      </w:pPr>
    </w:p>
    <w:p w14:paraId="02705F7C" w14:textId="5528BB76" w:rsidR="00613F87" w:rsidRPr="004F56B7" w:rsidRDefault="00EA40AD" w:rsidP="00613F87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11.03.2024</w:t>
      </w:r>
      <w:r w:rsidR="00C76570">
        <w:rPr>
          <w:sz w:val="32"/>
          <w:szCs w:val="32"/>
        </w:rPr>
        <w:tab/>
      </w:r>
      <w:r w:rsidR="00C76570">
        <w:rPr>
          <w:sz w:val="32"/>
          <w:szCs w:val="32"/>
        </w:rPr>
        <w:tab/>
      </w:r>
      <w:r w:rsidR="00613F87">
        <w:rPr>
          <w:sz w:val="32"/>
          <w:szCs w:val="32"/>
        </w:rPr>
        <w:t xml:space="preserve">                                     </w:t>
      </w:r>
      <w:r w:rsidR="00613F87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</w:t>
      </w:r>
      <w:r w:rsidR="00897033">
        <w:rPr>
          <w:b w:val="0"/>
          <w:sz w:val="32"/>
          <w:szCs w:val="32"/>
        </w:rPr>
        <w:t xml:space="preserve">№ </w:t>
      </w:r>
      <w:r>
        <w:rPr>
          <w:b w:val="0"/>
          <w:sz w:val="32"/>
          <w:szCs w:val="32"/>
        </w:rPr>
        <w:t>188</w:t>
      </w:r>
    </w:p>
    <w:p w14:paraId="2C0BB68C" w14:textId="77777777" w:rsidR="00613F87" w:rsidRDefault="00613F87" w:rsidP="00613F87">
      <w:pPr>
        <w:pStyle w:val="a3"/>
        <w:rPr>
          <w:b w:val="0"/>
        </w:rPr>
      </w:pPr>
      <w:r>
        <w:rPr>
          <w:b w:val="0"/>
        </w:rPr>
        <w:t>г. Нолинск</w:t>
      </w:r>
    </w:p>
    <w:p w14:paraId="5866D510" w14:textId="77777777" w:rsidR="00613F87" w:rsidRDefault="00613F87" w:rsidP="00613F87">
      <w:pPr>
        <w:pStyle w:val="a3"/>
        <w:rPr>
          <w:sz w:val="48"/>
          <w:szCs w:val="48"/>
        </w:rPr>
      </w:pPr>
    </w:p>
    <w:p w14:paraId="7C089AD7" w14:textId="77777777" w:rsidR="00AF4B01" w:rsidRDefault="00613F87" w:rsidP="00613F87">
      <w:pPr>
        <w:pStyle w:val="a3"/>
      </w:pPr>
      <w:r>
        <w:t xml:space="preserve">Об </w:t>
      </w:r>
      <w:r w:rsidR="00AF4B01">
        <w:t>организации отдыха</w:t>
      </w:r>
      <w:r>
        <w:t xml:space="preserve"> и занятости детей </w:t>
      </w:r>
      <w:r w:rsidR="00897033">
        <w:t xml:space="preserve">в период </w:t>
      </w:r>
    </w:p>
    <w:p w14:paraId="71293253" w14:textId="77777777" w:rsidR="00613F87" w:rsidRDefault="00897033" w:rsidP="00613F87">
      <w:pPr>
        <w:pStyle w:val="a3"/>
      </w:pPr>
      <w:r>
        <w:t>школьных каникул в 2024</w:t>
      </w:r>
      <w:r w:rsidR="00613F87">
        <w:t xml:space="preserve"> году</w:t>
      </w:r>
    </w:p>
    <w:p w14:paraId="547C7CAF" w14:textId="77777777" w:rsidR="00613F87" w:rsidRPr="00AF4B01" w:rsidRDefault="00613F87" w:rsidP="00613F87">
      <w:pPr>
        <w:pStyle w:val="a3"/>
        <w:rPr>
          <w:sz w:val="48"/>
          <w:szCs w:val="48"/>
        </w:rPr>
      </w:pPr>
    </w:p>
    <w:p w14:paraId="46C81A05" w14:textId="77777777" w:rsidR="00613F87" w:rsidRDefault="00AF4B01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01"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 xml:space="preserve">с пунктом 13 части 1 статьи </w:t>
      </w:r>
      <w:r w:rsidRPr="00AF4B01">
        <w:rPr>
          <w:rFonts w:ascii="Times New Roman" w:hAnsi="Times New Roman" w:cs="Times New Roman"/>
          <w:sz w:val="28"/>
        </w:rPr>
        <w:t>16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3F87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обеспечения отдыха</w:t>
      </w:r>
      <w:r w:rsidR="00613F87">
        <w:rPr>
          <w:rFonts w:ascii="Times New Roman" w:hAnsi="Times New Roman" w:cs="Times New Roman"/>
          <w:sz w:val="28"/>
          <w:szCs w:val="28"/>
        </w:rPr>
        <w:t xml:space="preserve"> и занятости детей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="00897033">
        <w:rPr>
          <w:rFonts w:ascii="Times New Roman" w:hAnsi="Times New Roman" w:cs="Times New Roman"/>
          <w:sz w:val="28"/>
          <w:szCs w:val="28"/>
        </w:rPr>
        <w:t xml:space="preserve"> школьных каникул в 2024</w:t>
      </w:r>
      <w:r w:rsidR="00613F87">
        <w:rPr>
          <w:rFonts w:ascii="Times New Roman" w:hAnsi="Times New Roman" w:cs="Times New Roman"/>
          <w:sz w:val="28"/>
          <w:szCs w:val="28"/>
        </w:rPr>
        <w:t xml:space="preserve"> году администрация Нолинского района ПОСТАНОВЛЯЕТ:</w:t>
      </w:r>
    </w:p>
    <w:p w14:paraId="059B007F" w14:textId="77777777" w:rsidR="006918E2" w:rsidRPr="00030BBD" w:rsidRDefault="007470A3" w:rsidP="006918E2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918E2">
        <w:rPr>
          <w:rFonts w:ascii="Times New Roman" w:hAnsi="Times New Roman" w:cs="Times New Roman"/>
          <w:sz w:val="28"/>
          <w:szCs w:val="28"/>
        </w:rPr>
        <w:t>размер расходов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</w:t>
      </w:r>
      <w:r w:rsidR="00613F87" w:rsidRPr="004577A4">
        <w:rPr>
          <w:rFonts w:ascii="Times New Roman" w:hAnsi="Times New Roman" w:cs="Times New Roman"/>
          <w:sz w:val="28"/>
          <w:szCs w:val="28"/>
        </w:rPr>
        <w:t xml:space="preserve"> двухразового питания в лагерях </w:t>
      </w:r>
      <w:r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  <w:r w:rsidR="006918E2">
        <w:rPr>
          <w:rFonts w:ascii="Times New Roman" w:hAnsi="Times New Roman" w:cs="Times New Roman"/>
          <w:sz w:val="28"/>
          <w:szCs w:val="28"/>
        </w:rPr>
        <w:t xml:space="preserve"> в</w:t>
      </w:r>
      <w:r w:rsidR="006918E2" w:rsidRPr="004577A4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6918E2">
        <w:rPr>
          <w:rFonts w:ascii="Times New Roman" w:hAnsi="Times New Roman" w:cs="Times New Roman"/>
          <w:sz w:val="28"/>
          <w:szCs w:val="28"/>
        </w:rPr>
        <w:t>у на одного ребёнка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2949"/>
        <w:gridCol w:w="1418"/>
        <w:gridCol w:w="1559"/>
        <w:gridCol w:w="1701"/>
        <w:gridCol w:w="1382"/>
      </w:tblGrid>
      <w:tr w:rsidR="008072BC" w:rsidRPr="00996BFF" w14:paraId="5B230E58" w14:textId="77777777" w:rsidTr="008072BC">
        <w:tc>
          <w:tcPr>
            <w:tcW w:w="561" w:type="dxa"/>
            <w:vMerge w:val="restart"/>
            <w:vAlign w:val="center"/>
          </w:tcPr>
          <w:p w14:paraId="266EB0F9" w14:textId="77777777" w:rsidR="008072BC" w:rsidRPr="00996BFF" w:rsidRDefault="008072BC" w:rsidP="008072BC">
            <w:pPr>
              <w:pStyle w:val="a3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949" w:type="dxa"/>
            <w:vMerge w:val="restart"/>
            <w:vAlign w:val="center"/>
          </w:tcPr>
          <w:p w14:paraId="7F881A11" w14:textId="77777777" w:rsidR="008072BC" w:rsidRPr="00996BFF" w:rsidRDefault="008072BC" w:rsidP="008072BC">
            <w:pPr>
              <w:pStyle w:val="a3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060" w:type="dxa"/>
            <w:gridSpan w:val="4"/>
          </w:tcPr>
          <w:p w14:paraId="235D07AC" w14:textId="77777777" w:rsidR="008072BC" w:rsidRDefault="008072BC" w:rsidP="008072BC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Расходы на организацию двухразового питания </w:t>
            </w:r>
          </w:p>
          <w:p w14:paraId="42FC10F3" w14:textId="77777777" w:rsidR="008072BC" w:rsidRPr="00996BFF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1 ребёнка в день (руб.)</w:t>
            </w:r>
          </w:p>
        </w:tc>
      </w:tr>
      <w:tr w:rsidR="008072BC" w:rsidRPr="00996BFF" w14:paraId="68F09348" w14:textId="77777777" w:rsidTr="008072BC">
        <w:tc>
          <w:tcPr>
            <w:tcW w:w="561" w:type="dxa"/>
            <w:vMerge/>
          </w:tcPr>
          <w:p w14:paraId="6AEA3E87" w14:textId="77777777" w:rsidR="008072BC" w:rsidRPr="00996BFF" w:rsidRDefault="008072BC" w:rsidP="00980427">
            <w:pPr>
              <w:pStyle w:val="a3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376DA4D9" w14:textId="77777777" w:rsidR="008072BC" w:rsidRPr="00996BFF" w:rsidRDefault="008072BC" w:rsidP="00980427">
            <w:pPr>
              <w:pStyle w:val="a3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59F094" w14:textId="77777777" w:rsidR="008072BC" w:rsidRDefault="008072BC" w:rsidP="008072BC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всего </w:t>
            </w:r>
          </w:p>
          <w:p w14:paraId="096F05C8" w14:textId="77777777" w:rsidR="008072BC" w:rsidRDefault="008072BC" w:rsidP="008072BC">
            <w:pPr>
              <w:pStyle w:val="a3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033D7CFC" w14:textId="77777777" w:rsidR="008072BC" w:rsidRDefault="008072BC" w:rsidP="008072BC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них:</w:t>
            </w:r>
          </w:p>
        </w:tc>
      </w:tr>
      <w:tr w:rsidR="008072BC" w:rsidRPr="00996BFF" w14:paraId="20A66F03" w14:textId="77777777" w:rsidTr="00857763">
        <w:tc>
          <w:tcPr>
            <w:tcW w:w="561" w:type="dxa"/>
            <w:vMerge/>
          </w:tcPr>
          <w:p w14:paraId="704F12CA" w14:textId="77777777" w:rsidR="008072BC" w:rsidRPr="00996BFF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2490B3DD" w14:textId="77777777" w:rsidR="008072BC" w:rsidRPr="00996BFF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E50EF17" w14:textId="77777777" w:rsidR="008072BC" w:rsidRPr="00996BFF" w:rsidRDefault="008072BC" w:rsidP="008072BC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F11BF9" w14:textId="77777777" w:rsidR="008072BC" w:rsidRPr="00996BFF" w:rsidRDefault="00857763" w:rsidP="008072BC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субсидия</w:t>
            </w:r>
            <w:r w:rsidR="008072BC" w:rsidRPr="00996BFF">
              <w:rPr>
                <w:b w:val="0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1701" w:type="dxa"/>
            <w:vAlign w:val="center"/>
          </w:tcPr>
          <w:p w14:paraId="79CAF865" w14:textId="77777777" w:rsidR="008072BC" w:rsidRPr="00996BFF" w:rsidRDefault="008072BC" w:rsidP="008072BC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r w:rsidRPr="00996BFF">
              <w:rPr>
                <w:b w:val="0"/>
                <w:sz w:val="24"/>
                <w:szCs w:val="24"/>
              </w:rPr>
              <w:t>офинанси</w:t>
            </w:r>
            <w:r>
              <w:rPr>
                <w:b w:val="0"/>
                <w:sz w:val="24"/>
                <w:szCs w:val="24"/>
              </w:rPr>
              <w:t>-</w:t>
            </w:r>
            <w:r w:rsidRPr="00996BFF">
              <w:rPr>
                <w:b w:val="0"/>
                <w:sz w:val="24"/>
                <w:szCs w:val="24"/>
              </w:rPr>
              <w:t>рование</w:t>
            </w:r>
            <w:proofErr w:type="spellEnd"/>
            <w:r w:rsidRPr="00996BFF">
              <w:rPr>
                <w:b w:val="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382" w:type="dxa"/>
            <w:vAlign w:val="center"/>
          </w:tcPr>
          <w:p w14:paraId="7AA82BD4" w14:textId="77777777" w:rsidR="008072BC" w:rsidRPr="00996BFF" w:rsidRDefault="008072BC" w:rsidP="008072BC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р</w:t>
            </w:r>
            <w:r w:rsidRPr="00996BFF">
              <w:rPr>
                <w:b w:val="0"/>
                <w:sz w:val="24"/>
                <w:szCs w:val="24"/>
              </w:rPr>
              <w:t>одитель</w:t>
            </w:r>
            <w:r>
              <w:rPr>
                <w:b w:val="0"/>
                <w:sz w:val="24"/>
                <w:szCs w:val="24"/>
              </w:rPr>
              <w:t>-</w:t>
            </w:r>
            <w:proofErr w:type="spellStart"/>
            <w:r w:rsidRPr="00996BFF">
              <w:rPr>
                <w:b w:val="0"/>
                <w:sz w:val="24"/>
                <w:szCs w:val="24"/>
              </w:rPr>
              <w:t>ская</w:t>
            </w:r>
            <w:proofErr w:type="spellEnd"/>
            <w:proofErr w:type="gramEnd"/>
            <w:r w:rsidRPr="00996BFF">
              <w:rPr>
                <w:b w:val="0"/>
                <w:sz w:val="24"/>
                <w:szCs w:val="24"/>
              </w:rPr>
              <w:t xml:space="preserve"> плата</w:t>
            </w:r>
          </w:p>
        </w:tc>
      </w:tr>
      <w:tr w:rsidR="007470A3" w:rsidRPr="00996BFF" w14:paraId="2869B315" w14:textId="77777777" w:rsidTr="00857763">
        <w:tc>
          <w:tcPr>
            <w:tcW w:w="561" w:type="dxa"/>
          </w:tcPr>
          <w:p w14:paraId="2BFD7778" w14:textId="77777777" w:rsidR="007470A3" w:rsidRPr="00996BFF" w:rsidRDefault="007470A3" w:rsidP="007470A3">
            <w:pPr>
              <w:pStyle w:val="a3"/>
              <w:numPr>
                <w:ilvl w:val="0"/>
                <w:numId w:val="2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bookmarkStart w:id="0" w:name="_Hlk132654274"/>
          </w:p>
        </w:tc>
        <w:tc>
          <w:tcPr>
            <w:tcW w:w="2949" w:type="dxa"/>
          </w:tcPr>
          <w:p w14:paraId="35DD04F8" w14:textId="77777777" w:rsidR="007470A3" w:rsidRPr="00996BFF" w:rsidRDefault="007470A3" w:rsidP="00980427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СОШ</w:t>
            </w:r>
            <w:r w:rsidRPr="00996BFF">
              <w:rPr>
                <w:b w:val="0"/>
                <w:bCs/>
                <w:sz w:val="24"/>
              </w:rPr>
              <w:t xml:space="preserve"> п. Аркуль Нолинского района </w:t>
            </w:r>
          </w:p>
        </w:tc>
        <w:tc>
          <w:tcPr>
            <w:tcW w:w="1418" w:type="dxa"/>
          </w:tcPr>
          <w:p w14:paraId="7B1477C8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5B441DC1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105,93</w:t>
            </w:r>
          </w:p>
        </w:tc>
        <w:tc>
          <w:tcPr>
            <w:tcW w:w="1701" w:type="dxa"/>
          </w:tcPr>
          <w:p w14:paraId="5F3656BE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1,07</w:t>
            </w:r>
          </w:p>
        </w:tc>
        <w:tc>
          <w:tcPr>
            <w:tcW w:w="1382" w:type="dxa"/>
          </w:tcPr>
          <w:p w14:paraId="42AAAADD" w14:textId="77777777" w:rsidR="007470A3" w:rsidRPr="008072BC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43</w:t>
            </w:r>
          </w:p>
        </w:tc>
      </w:tr>
      <w:tr w:rsidR="007470A3" w:rsidRPr="00996BFF" w14:paraId="4E787E69" w14:textId="77777777" w:rsidTr="00857763">
        <w:tc>
          <w:tcPr>
            <w:tcW w:w="561" w:type="dxa"/>
          </w:tcPr>
          <w:p w14:paraId="7A07FB73" w14:textId="77777777" w:rsidR="007470A3" w:rsidRPr="00996BFF" w:rsidRDefault="007470A3" w:rsidP="007470A3">
            <w:pPr>
              <w:pStyle w:val="a3"/>
              <w:numPr>
                <w:ilvl w:val="0"/>
                <w:numId w:val="2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F466E47" w14:textId="77777777" w:rsidR="007470A3" w:rsidRPr="00996BFF" w:rsidRDefault="007470A3" w:rsidP="00980427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МКОУ ООШ </w:t>
            </w:r>
            <w:r w:rsidRPr="00996BFF">
              <w:rPr>
                <w:b w:val="0"/>
                <w:bCs/>
                <w:sz w:val="24"/>
              </w:rPr>
              <w:t xml:space="preserve">п. Медведок Нолинского района </w:t>
            </w:r>
          </w:p>
        </w:tc>
        <w:tc>
          <w:tcPr>
            <w:tcW w:w="1418" w:type="dxa"/>
          </w:tcPr>
          <w:p w14:paraId="6C016B3D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0D7BEE03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105,93</w:t>
            </w:r>
          </w:p>
        </w:tc>
        <w:tc>
          <w:tcPr>
            <w:tcW w:w="1701" w:type="dxa"/>
          </w:tcPr>
          <w:p w14:paraId="66669D76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1,07</w:t>
            </w:r>
          </w:p>
        </w:tc>
        <w:tc>
          <w:tcPr>
            <w:tcW w:w="1382" w:type="dxa"/>
          </w:tcPr>
          <w:p w14:paraId="09B3B6CD" w14:textId="77777777" w:rsidR="007470A3" w:rsidRPr="008072BC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43</w:t>
            </w:r>
          </w:p>
        </w:tc>
      </w:tr>
      <w:tr w:rsidR="007470A3" w:rsidRPr="00996BFF" w14:paraId="40184C8D" w14:textId="77777777" w:rsidTr="00857763">
        <w:tc>
          <w:tcPr>
            <w:tcW w:w="561" w:type="dxa"/>
          </w:tcPr>
          <w:p w14:paraId="7F9654DD" w14:textId="77777777" w:rsidR="007470A3" w:rsidRPr="00996BFF" w:rsidRDefault="007470A3" w:rsidP="007470A3">
            <w:pPr>
              <w:pStyle w:val="a3"/>
              <w:numPr>
                <w:ilvl w:val="0"/>
                <w:numId w:val="2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5429081" w14:textId="77777777" w:rsidR="007470A3" w:rsidRPr="00996BFF" w:rsidRDefault="007470A3" w:rsidP="00980427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ООШ</w:t>
            </w:r>
            <w:r w:rsidRPr="00996BFF">
              <w:rPr>
                <w:b w:val="0"/>
                <w:bCs/>
                <w:sz w:val="24"/>
              </w:rPr>
              <w:t xml:space="preserve"> д. Перевоз Нолинского района </w:t>
            </w:r>
          </w:p>
        </w:tc>
        <w:tc>
          <w:tcPr>
            <w:tcW w:w="1418" w:type="dxa"/>
          </w:tcPr>
          <w:p w14:paraId="25AE8632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335F0422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105,93</w:t>
            </w:r>
          </w:p>
        </w:tc>
        <w:tc>
          <w:tcPr>
            <w:tcW w:w="1701" w:type="dxa"/>
          </w:tcPr>
          <w:p w14:paraId="5F2E4944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1,07</w:t>
            </w:r>
          </w:p>
        </w:tc>
        <w:tc>
          <w:tcPr>
            <w:tcW w:w="1382" w:type="dxa"/>
          </w:tcPr>
          <w:p w14:paraId="0DBDA965" w14:textId="77777777" w:rsidR="007470A3" w:rsidRPr="008072BC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43</w:t>
            </w:r>
          </w:p>
        </w:tc>
      </w:tr>
      <w:tr w:rsidR="007470A3" w:rsidRPr="00996BFF" w14:paraId="1ED12AAB" w14:textId="77777777" w:rsidTr="00857763">
        <w:tc>
          <w:tcPr>
            <w:tcW w:w="561" w:type="dxa"/>
          </w:tcPr>
          <w:p w14:paraId="7F3D9449" w14:textId="77777777" w:rsidR="007470A3" w:rsidRPr="00996BFF" w:rsidRDefault="007470A3" w:rsidP="007470A3">
            <w:pPr>
              <w:pStyle w:val="a3"/>
              <w:numPr>
                <w:ilvl w:val="0"/>
                <w:numId w:val="2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86EB744" w14:textId="77777777" w:rsidR="007470A3" w:rsidRPr="00996BFF" w:rsidRDefault="007470A3" w:rsidP="00980427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ООШ</w:t>
            </w:r>
            <w:r w:rsidRPr="00996BFF">
              <w:rPr>
                <w:b w:val="0"/>
                <w:bCs/>
                <w:sz w:val="24"/>
              </w:rPr>
              <w:t xml:space="preserve"> с. </w:t>
            </w:r>
            <w:proofErr w:type="spellStart"/>
            <w:r w:rsidRPr="00996BFF">
              <w:rPr>
                <w:b w:val="0"/>
                <w:bCs/>
                <w:sz w:val="24"/>
              </w:rPr>
              <w:t>Швариха</w:t>
            </w:r>
            <w:proofErr w:type="spellEnd"/>
            <w:r w:rsidRPr="00996BFF">
              <w:rPr>
                <w:b w:val="0"/>
                <w:bCs/>
                <w:sz w:val="24"/>
              </w:rPr>
              <w:t xml:space="preserve"> Нолинского района </w:t>
            </w:r>
          </w:p>
        </w:tc>
        <w:tc>
          <w:tcPr>
            <w:tcW w:w="1418" w:type="dxa"/>
          </w:tcPr>
          <w:p w14:paraId="4A79AA8E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3890F75B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105,93</w:t>
            </w:r>
          </w:p>
        </w:tc>
        <w:tc>
          <w:tcPr>
            <w:tcW w:w="1701" w:type="dxa"/>
          </w:tcPr>
          <w:p w14:paraId="2C6E3BDF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1,07</w:t>
            </w:r>
          </w:p>
        </w:tc>
        <w:tc>
          <w:tcPr>
            <w:tcW w:w="1382" w:type="dxa"/>
          </w:tcPr>
          <w:p w14:paraId="1BFB9D60" w14:textId="77777777" w:rsidR="007470A3" w:rsidRPr="008072BC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43</w:t>
            </w:r>
          </w:p>
        </w:tc>
      </w:tr>
      <w:tr w:rsidR="007470A3" w:rsidRPr="00996BFF" w14:paraId="6D18F77F" w14:textId="77777777" w:rsidTr="00857763">
        <w:tc>
          <w:tcPr>
            <w:tcW w:w="561" w:type="dxa"/>
          </w:tcPr>
          <w:p w14:paraId="595E9DD6" w14:textId="77777777" w:rsidR="007470A3" w:rsidRPr="00996BFF" w:rsidRDefault="007470A3" w:rsidP="007470A3">
            <w:pPr>
              <w:pStyle w:val="a3"/>
              <w:numPr>
                <w:ilvl w:val="0"/>
                <w:numId w:val="2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DDA1208" w14:textId="77777777" w:rsidR="00857763" w:rsidRDefault="00857763" w:rsidP="00857763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МКУ</w:t>
            </w:r>
            <w:r w:rsidR="007470A3">
              <w:rPr>
                <w:b w:val="0"/>
                <w:bCs/>
                <w:sz w:val="24"/>
                <w:szCs w:val="24"/>
              </w:rPr>
              <w:t xml:space="preserve">ДО </w:t>
            </w:r>
            <w:r w:rsidR="007470A3" w:rsidRPr="00D742FD">
              <w:rPr>
                <w:b w:val="0"/>
                <w:bCs/>
                <w:sz w:val="24"/>
                <w:szCs w:val="24"/>
              </w:rPr>
              <w:t>"</w:t>
            </w:r>
            <w:r>
              <w:rPr>
                <w:b w:val="0"/>
                <w:bCs/>
                <w:sz w:val="24"/>
                <w:szCs w:val="24"/>
              </w:rPr>
              <w:t>ДДТ</w:t>
            </w:r>
            <w:r w:rsidR="007470A3" w:rsidRPr="00D742FD">
              <w:rPr>
                <w:b w:val="0"/>
                <w:bCs/>
                <w:sz w:val="24"/>
                <w:szCs w:val="24"/>
              </w:rPr>
              <w:t xml:space="preserve">" </w:t>
            </w:r>
          </w:p>
          <w:p w14:paraId="51F276FA" w14:textId="77777777" w:rsidR="007470A3" w:rsidRPr="00D742FD" w:rsidRDefault="007470A3" w:rsidP="00857763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D742FD">
              <w:rPr>
                <w:b w:val="0"/>
                <w:bCs/>
                <w:sz w:val="24"/>
                <w:szCs w:val="24"/>
              </w:rPr>
              <w:t xml:space="preserve">г. Нолинска </w:t>
            </w:r>
          </w:p>
        </w:tc>
        <w:tc>
          <w:tcPr>
            <w:tcW w:w="1418" w:type="dxa"/>
          </w:tcPr>
          <w:p w14:paraId="5DCB25E4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14:paraId="55798A32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105,93</w:t>
            </w:r>
          </w:p>
        </w:tc>
        <w:tc>
          <w:tcPr>
            <w:tcW w:w="1701" w:type="dxa"/>
          </w:tcPr>
          <w:p w14:paraId="32B78F5C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1,07</w:t>
            </w:r>
          </w:p>
        </w:tc>
        <w:tc>
          <w:tcPr>
            <w:tcW w:w="1382" w:type="dxa"/>
          </w:tcPr>
          <w:p w14:paraId="4703852D" w14:textId="77777777" w:rsidR="007470A3" w:rsidRPr="008072BC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73</w:t>
            </w:r>
          </w:p>
        </w:tc>
      </w:tr>
      <w:tr w:rsidR="007470A3" w:rsidRPr="00996BFF" w14:paraId="14AA3CEF" w14:textId="77777777" w:rsidTr="00857763">
        <w:tc>
          <w:tcPr>
            <w:tcW w:w="561" w:type="dxa"/>
          </w:tcPr>
          <w:p w14:paraId="71DBAF68" w14:textId="77777777" w:rsidR="007470A3" w:rsidRPr="00996BFF" w:rsidRDefault="007470A3" w:rsidP="007470A3">
            <w:pPr>
              <w:pStyle w:val="a3"/>
              <w:numPr>
                <w:ilvl w:val="0"/>
                <w:numId w:val="2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3E514C2" w14:textId="77777777" w:rsidR="007470A3" w:rsidRPr="00D742FD" w:rsidRDefault="007470A3" w:rsidP="00857763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МКУ</w:t>
            </w:r>
            <w:r w:rsidR="00857763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Pr="00D742FD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7763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СШ</w:t>
            </w:r>
            <w:r w:rsidRPr="00D742FD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Нолинского района </w:t>
            </w:r>
          </w:p>
        </w:tc>
        <w:tc>
          <w:tcPr>
            <w:tcW w:w="1418" w:type="dxa"/>
          </w:tcPr>
          <w:p w14:paraId="565A0036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14:paraId="55C6F820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105,93</w:t>
            </w:r>
          </w:p>
        </w:tc>
        <w:tc>
          <w:tcPr>
            <w:tcW w:w="1701" w:type="dxa"/>
          </w:tcPr>
          <w:p w14:paraId="4D29BBAA" w14:textId="77777777" w:rsidR="007470A3" w:rsidRPr="008072BC" w:rsidRDefault="007470A3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8072BC">
              <w:rPr>
                <w:b w:val="0"/>
                <w:bCs/>
                <w:sz w:val="24"/>
                <w:szCs w:val="24"/>
              </w:rPr>
              <w:t>1,07</w:t>
            </w:r>
          </w:p>
        </w:tc>
        <w:tc>
          <w:tcPr>
            <w:tcW w:w="1382" w:type="dxa"/>
          </w:tcPr>
          <w:p w14:paraId="55115301" w14:textId="77777777" w:rsidR="007470A3" w:rsidRPr="008072BC" w:rsidRDefault="008072BC" w:rsidP="0098042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73</w:t>
            </w:r>
          </w:p>
        </w:tc>
      </w:tr>
      <w:bookmarkEnd w:id="0"/>
    </w:tbl>
    <w:p w14:paraId="61F0620E" w14:textId="77777777" w:rsidR="0046161A" w:rsidRDefault="0046161A" w:rsidP="00030BBD">
      <w:pPr>
        <w:spacing w:after="0"/>
        <w:ind w:left="851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</w:p>
    <w:p w14:paraId="5DEEACFE" w14:textId="77777777" w:rsidR="0046161A" w:rsidRDefault="004754DE" w:rsidP="0003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F96B67">
        <w:rPr>
          <w:rFonts w:ascii="Times New Roman" w:hAnsi="Times New Roman" w:cs="Times New Roman"/>
          <w:sz w:val="28"/>
        </w:rPr>
        <w:t>.</w:t>
      </w:r>
      <w:r w:rsidR="0046161A" w:rsidRPr="006918E2">
        <w:rPr>
          <w:rFonts w:ascii="Times New Roman" w:hAnsi="Times New Roman" w:cs="Times New Roman"/>
          <w:sz w:val="28"/>
        </w:rPr>
        <w:t xml:space="preserve"> Дети участников специальной военной операции обеспечиваются бесплатным двухразовым питанием в лагерях </w:t>
      </w:r>
      <w:r w:rsidR="006918E2">
        <w:rPr>
          <w:rFonts w:ascii="Times New Roman" w:hAnsi="Times New Roman" w:cs="Times New Roman"/>
          <w:sz w:val="28"/>
        </w:rPr>
        <w:t>с дневным пребыванием,</w:t>
      </w:r>
      <w:r w:rsidR="0046161A" w:rsidRPr="006918E2">
        <w:rPr>
          <w:rFonts w:ascii="Times New Roman" w:hAnsi="Times New Roman" w:cs="Times New Roman"/>
          <w:sz w:val="28"/>
        </w:rPr>
        <w:t xml:space="preserve"> организуемых </w:t>
      </w:r>
      <w:r w:rsidR="00F96B67">
        <w:rPr>
          <w:rFonts w:ascii="Times New Roman" w:hAnsi="Times New Roman" w:cs="Times New Roman"/>
          <w:sz w:val="28"/>
        </w:rPr>
        <w:t>на базе</w:t>
      </w:r>
      <w:r w:rsidR="0046161A" w:rsidRPr="006918E2">
        <w:rPr>
          <w:rFonts w:ascii="Times New Roman" w:hAnsi="Times New Roman" w:cs="Times New Roman"/>
          <w:sz w:val="28"/>
        </w:rPr>
        <w:t xml:space="preserve"> муниципаль</w:t>
      </w:r>
      <w:r w:rsidR="00F96B67">
        <w:rPr>
          <w:rFonts w:ascii="Times New Roman" w:hAnsi="Times New Roman" w:cs="Times New Roman"/>
          <w:sz w:val="28"/>
        </w:rPr>
        <w:t>ных образовательных организаций</w:t>
      </w:r>
      <w:r w:rsidR="0046161A" w:rsidRPr="006918E2">
        <w:rPr>
          <w:rFonts w:ascii="Times New Roman" w:hAnsi="Times New Roman" w:cs="Times New Roman"/>
          <w:sz w:val="28"/>
        </w:rPr>
        <w:t>, подведомственных отделу образования Нолинского района, муниципальных организациях дополнительного образования в сфере спорта, подведомственных администрации Нолинского района.</w:t>
      </w:r>
    </w:p>
    <w:p w14:paraId="286F7A6B" w14:textId="77777777" w:rsidR="00F96B67" w:rsidRDefault="004754DE" w:rsidP="00030BB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6B6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96B67" w:rsidRPr="001F2436">
        <w:rPr>
          <w:rFonts w:ascii="Times New Roman" w:eastAsia="Times New Roman" w:hAnsi="Times New Roman" w:cs="Times New Roman"/>
          <w:sz w:val="28"/>
          <w:szCs w:val="28"/>
        </w:rPr>
        <w:t>Под ребенком участника специальной военной операции понимается:</w:t>
      </w:r>
    </w:p>
    <w:p w14:paraId="57B83529" w14:textId="77777777" w:rsidR="00F96B67" w:rsidRPr="001F2436" w:rsidRDefault="00F96B67" w:rsidP="00F96B6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436">
        <w:rPr>
          <w:rFonts w:ascii="Times New Roman" w:eastAsia="Times New Roman" w:hAnsi="Times New Roman" w:cs="Times New Roman"/>
          <w:sz w:val="28"/>
          <w:szCs w:val="28"/>
        </w:rPr>
        <w:t xml:space="preserve">лицо, отцом (матерью), усыновителем, опекуном или попечителем которого является участник специальной военной операции, </w:t>
      </w:r>
    </w:p>
    <w:p w14:paraId="50DC3B03" w14:textId="77777777" w:rsidR="00F96B67" w:rsidRPr="00F96B67" w:rsidRDefault="00F96B67" w:rsidP="00F96B6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436">
        <w:rPr>
          <w:rFonts w:ascii="Times New Roman" w:eastAsia="Times New Roman" w:hAnsi="Times New Roman" w:cs="Times New Roman"/>
          <w:sz w:val="28"/>
          <w:szCs w:val="28"/>
        </w:rPr>
        <w:t>совместно проживающий (проживавший – в случае гибели (смерти) участника специальной военной операции) с участником специальной военной операции ребёнок его супруги (супруга), не усыновлённый участником специальной военной операции или не находящийся (находившийся – в случае гибели (смерти) участника специальной военной операции) под опекой (попечительством).</w:t>
      </w:r>
    </w:p>
    <w:p w14:paraId="2BD0C91E" w14:textId="77777777" w:rsidR="00F96B67" w:rsidRDefault="004754DE" w:rsidP="00461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46161A" w:rsidRPr="006918E2">
        <w:rPr>
          <w:rFonts w:ascii="Times New Roman" w:hAnsi="Times New Roman" w:cs="Times New Roman"/>
          <w:sz w:val="28"/>
          <w:szCs w:val="24"/>
        </w:rPr>
        <w:t>.2</w:t>
      </w:r>
      <w:r w:rsidR="0046161A" w:rsidRPr="006918E2">
        <w:rPr>
          <w:sz w:val="24"/>
          <w:szCs w:val="24"/>
        </w:rPr>
        <w:t>.</w:t>
      </w:r>
      <w:r w:rsidR="0046161A">
        <w:t xml:space="preserve"> </w:t>
      </w:r>
      <w:r w:rsidR="0046161A">
        <w:rPr>
          <w:rFonts w:ascii="Times New Roman" w:hAnsi="Times New Roman" w:cs="Times New Roman"/>
          <w:sz w:val="28"/>
          <w:szCs w:val="28"/>
        </w:rPr>
        <w:t xml:space="preserve">В соответствии с нормативно-правовыми актами Правительства Кировской области для получения </w:t>
      </w:r>
      <w:r w:rsidR="00F96B67" w:rsidRPr="00F96B67">
        <w:rPr>
          <w:rFonts w:ascii="Times New Roman" w:hAnsi="Times New Roman" w:cs="Times New Roman"/>
          <w:sz w:val="28"/>
          <w:szCs w:val="28"/>
        </w:rPr>
        <w:t>бесплатного питания</w:t>
      </w:r>
      <w:r w:rsidR="00F96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B67">
        <w:rPr>
          <w:rFonts w:ascii="Times New Roman" w:hAnsi="Times New Roman" w:cs="Times New Roman"/>
          <w:sz w:val="28"/>
          <w:szCs w:val="28"/>
        </w:rPr>
        <w:t>в лагере</w:t>
      </w:r>
      <w:r w:rsidR="0046161A">
        <w:rPr>
          <w:rFonts w:ascii="Times New Roman" w:hAnsi="Times New Roman" w:cs="Times New Roman"/>
          <w:sz w:val="28"/>
          <w:szCs w:val="28"/>
        </w:rPr>
        <w:t xml:space="preserve"> </w:t>
      </w:r>
      <w:r w:rsidR="006918E2"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="0046161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</w:t>
      </w:r>
      <w:r w:rsidR="0046161A" w:rsidRPr="00BC3C5E">
        <w:rPr>
          <w:rFonts w:ascii="Times New Roman" w:hAnsi="Times New Roman" w:cs="Times New Roman"/>
          <w:sz w:val="28"/>
        </w:rPr>
        <w:t>дет</w:t>
      </w:r>
      <w:r w:rsidR="0046161A">
        <w:rPr>
          <w:rFonts w:ascii="Times New Roman" w:hAnsi="Times New Roman" w:cs="Times New Roman"/>
          <w:sz w:val="28"/>
        </w:rPr>
        <w:t>ей</w:t>
      </w:r>
      <w:r w:rsidR="0046161A">
        <w:rPr>
          <w:b/>
          <w:sz w:val="28"/>
        </w:rPr>
        <w:t xml:space="preserve"> </w:t>
      </w:r>
      <w:r w:rsidR="0046161A" w:rsidRPr="00302ADF">
        <w:rPr>
          <w:rFonts w:ascii="Times New Roman" w:hAnsi="Times New Roman" w:cs="Times New Roman"/>
          <w:sz w:val="28"/>
        </w:rPr>
        <w:t>участник</w:t>
      </w:r>
      <w:r w:rsidR="0046161A">
        <w:rPr>
          <w:rFonts w:ascii="Times New Roman" w:hAnsi="Times New Roman" w:cs="Times New Roman"/>
          <w:sz w:val="28"/>
        </w:rPr>
        <w:t>ов специальной военной операции</w:t>
      </w:r>
      <w:r w:rsidR="0046161A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документы: </w:t>
      </w:r>
    </w:p>
    <w:p w14:paraId="03C05460" w14:textId="77777777" w:rsidR="00F96B67" w:rsidRDefault="008B0984" w:rsidP="00461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копии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от 07.10.2022 № 548-П «О дополнительной социальной поддержке отдельных категорий граждан», либо </w:t>
      </w:r>
      <w:r w:rsidR="0046161A" w:rsidRPr="00302ADF">
        <w:rPr>
          <w:rFonts w:ascii="Times New Roman" w:eastAsia="Times New Roman" w:hAnsi="Times New Roman" w:cs="Times New Roman"/>
          <w:sz w:val="28"/>
          <w:szCs w:val="28"/>
        </w:rPr>
        <w:t>копии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операции;</w:t>
      </w:r>
      <w:r w:rsidR="00461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19D80" w14:textId="77777777" w:rsidR="0046161A" w:rsidRDefault="0046161A" w:rsidP="00461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DF">
        <w:rPr>
          <w:rFonts w:ascii="Times New Roman" w:eastAsia="Times New Roman" w:hAnsi="Times New Roman" w:cs="Times New Roman"/>
          <w:sz w:val="28"/>
          <w:szCs w:val="28"/>
        </w:rPr>
        <w:lastRenderedPageBreak/>
        <w:t>копии документа (сведений), подтверждающего наличие у обучающегося статуса ребёнка участника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B3FAF0" w14:textId="77777777" w:rsidR="004754DE" w:rsidRPr="004754DE" w:rsidRDefault="004754DE" w:rsidP="004754DE">
      <w:pPr>
        <w:pStyle w:val="ab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36"/>
          <w:szCs w:val="28"/>
        </w:rPr>
      </w:pPr>
      <w:r w:rsidRPr="004754DE">
        <w:rPr>
          <w:rFonts w:ascii="Times New Roman" w:hAnsi="Times New Roman" w:cs="Times New Roman"/>
          <w:sz w:val="28"/>
        </w:rPr>
        <w:t>Утвердить план мероприятий по организации каникулярного отдыха и занятости детей и подростков в 2024 году согласно приложению.</w:t>
      </w:r>
    </w:p>
    <w:p w14:paraId="34AE8EF2" w14:textId="77777777" w:rsidR="00613F87" w:rsidRPr="004754DE" w:rsidRDefault="00613F87" w:rsidP="00030BBD">
      <w:pPr>
        <w:pStyle w:val="ab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36"/>
          <w:szCs w:val="28"/>
        </w:rPr>
      </w:pPr>
      <w:r w:rsidRPr="004754DE">
        <w:rPr>
          <w:rFonts w:ascii="Times New Roman" w:hAnsi="Times New Roman" w:cs="Times New Roman"/>
          <w:sz w:val="28"/>
          <w:szCs w:val="28"/>
        </w:rPr>
        <w:t>Заведующему муниципальным казённым учреждением «Отдел образования администрации Нолинского района</w:t>
      </w:r>
      <w:r w:rsidR="00857763" w:rsidRPr="004754D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754D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754DE">
        <w:rPr>
          <w:rFonts w:ascii="Times New Roman" w:hAnsi="Times New Roman" w:cs="Times New Roman"/>
          <w:sz w:val="28"/>
          <w:szCs w:val="28"/>
        </w:rPr>
        <w:t>Лущикова</w:t>
      </w:r>
      <w:proofErr w:type="spellEnd"/>
      <w:r w:rsidRPr="004754DE">
        <w:rPr>
          <w:rFonts w:ascii="Times New Roman" w:hAnsi="Times New Roman" w:cs="Times New Roman"/>
          <w:sz w:val="28"/>
          <w:szCs w:val="28"/>
        </w:rPr>
        <w:t xml:space="preserve"> Е.Г.)</w:t>
      </w:r>
      <w:r w:rsidR="006918E2" w:rsidRPr="004754DE">
        <w:rPr>
          <w:rFonts w:ascii="Times New Roman" w:hAnsi="Times New Roman" w:cs="Times New Roman"/>
          <w:sz w:val="28"/>
          <w:szCs w:val="28"/>
        </w:rPr>
        <w:t xml:space="preserve"> совместно с руководителями муниципальных </w:t>
      </w:r>
      <w:r w:rsidR="00FC7F7A" w:rsidRPr="004754D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918E2" w:rsidRPr="004754DE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организацию отдыха и оздоровления детей в каникулярное время, и </w:t>
      </w:r>
      <w:r w:rsidRPr="004754DE">
        <w:rPr>
          <w:rFonts w:ascii="Times New Roman" w:hAnsi="Times New Roman" w:cs="Times New Roman"/>
          <w:sz w:val="28"/>
          <w:szCs w:val="28"/>
        </w:rPr>
        <w:t>директору муниципального казённого учреждения</w:t>
      </w:r>
      <w:r w:rsidR="00857763" w:rsidRPr="004754D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754DE">
        <w:rPr>
          <w:rFonts w:ascii="Times New Roman" w:hAnsi="Times New Roman" w:cs="Times New Roman"/>
          <w:sz w:val="28"/>
          <w:szCs w:val="28"/>
        </w:rPr>
        <w:t xml:space="preserve"> «Спортивная школа Нолинского района Ки</w:t>
      </w:r>
      <w:r w:rsidR="0013279F" w:rsidRPr="004754DE">
        <w:rPr>
          <w:rFonts w:ascii="Times New Roman" w:hAnsi="Times New Roman" w:cs="Times New Roman"/>
          <w:sz w:val="28"/>
          <w:szCs w:val="28"/>
        </w:rPr>
        <w:t>ров</w:t>
      </w:r>
      <w:r w:rsidR="001457FF" w:rsidRPr="004754DE">
        <w:rPr>
          <w:rFonts w:ascii="Times New Roman" w:hAnsi="Times New Roman" w:cs="Times New Roman"/>
          <w:sz w:val="28"/>
          <w:szCs w:val="28"/>
        </w:rPr>
        <w:t>с</w:t>
      </w:r>
      <w:r w:rsidR="0013279F" w:rsidRPr="004754DE">
        <w:rPr>
          <w:rFonts w:ascii="Times New Roman" w:hAnsi="Times New Roman" w:cs="Times New Roman"/>
          <w:sz w:val="28"/>
          <w:szCs w:val="28"/>
        </w:rPr>
        <w:t>кой области» (Колобова О.Ю.)</w:t>
      </w:r>
      <w:r w:rsidR="00FC7F7A" w:rsidRPr="004754DE">
        <w:rPr>
          <w:rFonts w:ascii="Times New Roman" w:hAnsi="Times New Roman" w:cs="Times New Roman"/>
          <w:sz w:val="28"/>
          <w:szCs w:val="28"/>
        </w:rPr>
        <w:t>:</w:t>
      </w:r>
      <w:r w:rsidR="00857763" w:rsidRPr="00475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EB7E0" w14:textId="77777777" w:rsidR="00FC7F7A" w:rsidRPr="00030BBD" w:rsidRDefault="00030BBD" w:rsidP="00030BBD">
      <w:pPr>
        <w:pStyle w:val="ab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на базе муниципальных образовательных организаций, организации дополнительного образования в сфере спорта лагеря с дневным пребыванием детей</w:t>
      </w:r>
      <w:r w:rsidRPr="00030BBD">
        <w:rPr>
          <w:rFonts w:ascii="Times New Roman" w:hAnsi="Times New Roman" w:cs="Times New Roman"/>
          <w:sz w:val="28"/>
          <w:szCs w:val="28"/>
        </w:rPr>
        <w:t xml:space="preserve"> </w:t>
      </w:r>
      <w:r w:rsidR="00EF45C0" w:rsidRPr="00030BBD">
        <w:rPr>
          <w:rFonts w:ascii="Times New Roman" w:hAnsi="Times New Roman" w:cs="Times New Roman"/>
          <w:sz w:val="28"/>
          <w:szCs w:val="28"/>
        </w:rPr>
        <w:t>с учетом потребностей населения, возможностей муниципальных организаций и в пределах сумм, утвержденных решением Нолинской районной</w:t>
      </w:r>
      <w:r w:rsidR="00FC7F7A" w:rsidRPr="00030BBD">
        <w:rPr>
          <w:rFonts w:ascii="Times New Roman" w:hAnsi="Times New Roman" w:cs="Times New Roman"/>
          <w:sz w:val="28"/>
          <w:szCs w:val="28"/>
        </w:rPr>
        <w:t xml:space="preserve"> Думы от</w:t>
      </w:r>
      <w:r w:rsidR="00214E2D" w:rsidRPr="00030BBD">
        <w:rPr>
          <w:rFonts w:ascii="Times New Roman" w:hAnsi="Times New Roman" w:cs="Times New Roman"/>
          <w:sz w:val="28"/>
          <w:szCs w:val="28"/>
        </w:rPr>
        <w:t xml:space="preserve"> 20.12</w:t>
      </w:r>
      <w:r w:rsidR="00FC7F7A" w:rsidRPr="00030BBD">
        <w:rPr>
          <w:rFonts w:ascii="Times New Roman" w:hAnsi="Times New Roman" w:cs="Times New Roman"/>
          <w:sz w:val="28"/>
          <w:szCs w:val="28"/>
        </w:rPr>
        <w:t xml:space="preserve">.2023 </w:t>
      </w:r>
      <w:r w:rsidR="00214E2D" w:rsidRPr="00030BBD">
        <w:rPr>
          <w:rFonts w:ascii="Times New Roman" w:hAnsi="Times New Roman" w:cs="Times New Roman"/>
          <w:sz w:val="28"/>
          <w:szCs w:val="28"/>
        </w:rPr>
        <w:t>№ 23/155 «О бюджете муниципального образования Нолинский муниципальный район Кировской области на 2024 год и на плановый период 2025 и 2026 годов»</w:t>
      </w:r>
      <w:r w:rsidR="00EF45C0" w:rsidRPr="00030BBD">
        <w:rPr>
          <w:rFonts w:ascii="Times New Roman" w:hAnsi="Times New Roman" w:cs="Times New Roman"/>
          <w:sz w:val="28"/>
          <w:szCs w:val="28"/>
        </w:rPr>
        <w:t>.</w:t>
      </w:r>
      <w:r w:rsidR="00FC7F7A" w:rsidRPr="00030BBD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74D0DDAB" w14:textId="77777777" w:rsidR="00FC7F7A" w:rsidRPr="00FC7F7A" w:rsidRDefault="00FC7F7A" w:rsidP="00030BBD">
      <w:pPr>
        <w:pStyle w:val="ab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7F7A">
        <w:rPr>
          <w:rFonts w:ascii="Times New Roman" w:hAnsi="Times New Roman" w:cs="Times New Roman"/>
          <w:sz w:val="28"/>
          <w:szCs w:val="28"/>
        </w:rPr>
        <w:t xml:space="preserve">Уделить особое внимание </w:t>
      </w:r>
      <w:r>
        <w:rPr>
          <w:rFonts w:ascii="Times New Roman" w:hAnsi="Times New Roman" w:cs="Times New Roman"/>
          <w:sz w:val="28"/>
          <w:szCs w:val="28"/>
        </w:rPr>
        <w:t>организации отдыха</w:t>
      </w:r>
      <w:r w:rsidRPr="00FC7F7A">
        <w:rPr>
          <w:rFonts w:ascii="Times New Roman" w:hAnsi="Times New Roman" w:cs="Times New Roman"/>
          <w:sz w:val="28"/>
          <w:szCs w:val="28"/>
        </w:rPr>
        <w:t xml:space="preserve"> и занятости 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4EC66" w14:textId="77777777" w:rsidR="00FC7F7A" w:rsidRDefault="00214E2D" w:rsidP="00030BBD">
      <w:pPr>
        <w:pStyle w:val="ab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7F7A">
        <w:rPr>
          <w:rFonts w:ascii="Times New Roman" w:hAnsi="Times New Roman" w:cs="Times New Roman"/>
          <w:sz w:val="28"/>
          <w:szCs w:val="28"/>
        </w:rPr>
        <w:t>Обеспечить подготовку зданий, сооружений, территорий лагерей с дневным пребыванием детей в соответствии с требованиями пожарной безопасности и санитарно-эпидемиологическими требованиями к организаци</w:t>
      </w:r>
      <w:r w:rsidR="00FC7F7A">
        <w:rPr>
          <w:rFonts w:ascii="Times New Roman" w:hAnsi="Times New Roman" w:cs="Times New Roman"/>
          <w:sz w:val="28"/>
          <w:szCs w:val="28"/>
        </w:rPr>
        <w:t>ям отдыха и оздоровления детей.</w:t>
      </w:r>
    </w:p>
    <w:p w14:paraId="027DC187" w14:textId="77777777" w:rsidR="00FC7F7A" w:rsidRDefault="00214E2D" w:rsidP="00030BBD">
      <w:pPr>
        <w:pStyle w:val="ab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7F7A">
        <w:rPr>
          <w:rFonts w:ascii="Times New Roman" w:hAnsi="Times New Roman" w:cs="Times New Roman"/>
          <w:sz w:val="28"/>
          <w:szCs w:val="28"/>
        </w:rPr>
        <w:t>Совместно со всеми заинтересованными</w:t>
      </w:r>
      <w:r w:rsidR="00FC7F7A">
        <w:rPr>
          <w:rFonts w:ascii="Times New Roman" w:hAnsi="Times New Roman" w:cs="Times New Roman"/>
          <w:sz w:val="28"/>
          <w:szCs w:val="28"/>
        </w:rPr>
        <w:t xml:space="preserve"> службами обеспечить приё</w:t>
      </w:r>
      <w:r w:rsidRPr="00FC7F7A">
        <w:rPr>
          <w:rFonts w:ascii="Times New Roman" w:hAnsi="Times New Roman" w:cs="Times New Roman"/>
          <w:sz w:val="28"/>
          <w:szCs w:val="28"/>
        </w:rPr>
        <w:t xml:space="preserve">мку лагерей с дневным пребыванием детей. </w:t>
      </w:r>
    </w:p>
    <w:p w14:paraId="2D75FB8F" w14:textId="77777777" w:rsidR="00FC7F7A" w:rsidRDefault="00214E2D" w:rsidP="00030BBD">
      <w:pPr>
        <w:pStyle w:val="ab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7F7A">
        <w:rPr>
          <w:rFonts w:ascii="Times New Roman" w:hAnsi="Times New Roman" w:cs="Times New Roman"/>
          <w:sz w:val="28"/>
          <w:szCs w:val="28"/>
        </w:rPr>
        <w:t>Осуществлять контроль за подготовкой, открытием и функционированием лагер</w:t>
      </w:r>
      <w:r w:rsidR="00FC7F7A">
        <w:rPr>
          <w:rFonts w:ascii="Times New Roman" w:hAnsi="Times New Roman" w:cs="Times New Roman"/>
          <w:sz w:val="28"/>
          <w:szCs w:val="28"/>
        </w:rPr>
        <w:t>ей с дневным пребыванием детей.</w:t>
      </w:r>
    </w:p>
    <w:p w14:paraId="22407A8A" w14:textId="77777777" w:rsidR="002114A0" w:rsidRDefault="00214E2D" w:rsidP="00030BBD">
      <w:pPr>
        <w:pStyle w:val="ab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7F7A">
        <w:rPr>
          <w:rFonts w:ascii="Times New Roman" w:hAnsi="Times New Roman" w:cs="Times New Roman"/>
          <w:sz w:val="28"/>
          <w:szCs w:val="28"/>
        </w:rPr>
        <w:t>Осуществлять контроль за обеспечением персоналом лагерей с дневным пребыванием детей</w:t>
      </w:r>
      <w:r w:rsidR="002114A0">
        <w:rPr>
          <w:rFonts w:ascii="Times New Roman" w:hAnsi="Times New Roman" w:cs="Times New Roman"/>
          <w:sz w:val="28"/>
          <w:szCs w:val="28"/>
        </w:rPr>
        <w:t>.</w:t>
      </w:r>
    </w:p>
    <w:p w14:paraId="1EA9C598" w14:textId="77777777" w:rsidR="00613F87" w:rsidRPr="002114A0" w:rsidRDefault="00613F87" w:rsidP="00030BBD">
      <w:pPr>
        <w:pStyle w:val="ab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114A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Предусмотреть средства на формирование аптечек первой медицинской помощи в лагерях </w:t>
      </w:r>
      <w:r w:rsidR="002B1D06">
        <w:rPr>
          <w:rFonts w:ascii="Times New Roman" w:hAnsi="Times New Roman" w:cs="Times New Roman"/>
          <w:sz w:val="28"/>
          <w:szCs w:val="28"/>
        </w:rPr>
        <w:t>с дневным пребыванием детей на базе образовательных организаций</w:t>
      </w:r>
      <w:r w:rsidRPr="002114A0">
        <w:rPr>
          <w:rFonts w:ascii="Times New Roman" w:hAnsi="Times New Roman" w:cs="Times New Roman"/>
          <w:sz w:val="28"/>
          <w:szCs w:val="28"/>
        </w:rPr>
        <w:t>.</w:t>
      </w:r>
    </w:p>
    <w:p w14:paraId="720E1A4E" w14:textId="77777777" w:rsidR="00613F87" w:rsidRDefault="00030BBD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>. Рекомендовать главам администраций городских и сельских поселений:</w:t>
      </w:r>
    </w:p>
    <w:p w14:paraId="2214041F" w14:textId="77777777" w:rsidR="00200366" w:rsidRDefault="00030BBD" w:rsidP="002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D06">
        <w:rPr>
          <w:rFonts w:ascii="Times New Roman" w:hAnsi="Times New Roman" w:cs="Times New Roman"/>
          <w:sz w:val="28"/>
          <w:szCs w:val="28"/>
        </w:rPr>
        <w:t>.1</w:t>
      </w:r>
      <w:r w:rsidR="00613F87">
        <w:rPr>
          <w:rFonts w:ascii="Times New Roman" w:hAnsi="Times New Roman" w:cs="Times New Roman"/>
          <w:sz w:val="28"/>
          <w:szCs w:val="28"/>
        </w:rPr>
        <w:t>.</w:t>
      </w:r>
      <w:r w:rsidR="002B1D06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>Разработать и утвердить мер</w:t>
      </w:r>
      <w:r w:rsidR="002B1D06">
        <w:rPr>
          <w:rFonts w:ascii="Times New Roman" w:hAnsi="Times New Roman" w:cs="Times New Roman"/>
          <w:sz w:val="28"/>
          <w:szCs w:val="28"/>
        </w:rPr>
        <w:t xml:space="preserve">оприятия по организации отдыха </w:t>
      </w:r>
      <w:r w:rsidR="00613F87">
        <w:rPr>
          <w:rFonts w:ascii="Times New Roman" w:hAnsi="Times New Roman" w:cs="Times New Roman"/>
          <w:sz w:val="28"/>
          <w:szCs w:val="28"/>
        </w:rPr>
        <w:t>и занятости детей и подростков на подведомственных территориях в период школьных каникул.</w:t>
      </w:r>
    </w:p>
    <w:p w14:paraId="74EECE62" w14:textId="77777777" w:rsidR="00613F87" w:rsidRPr="00200366" w:rsidRDefault="00030BBD" w:rsidP="002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200366">
        <w:rPr>
          <w:rFonts w:ascii="Times New Roman" w:hAnsi="Times New Roman" w:cs="Times New Roman"/>
          <w:sz w:val="28"/>
        </w:rPr>
        <w:t>5</w:t>
      </w:r>
      <w:r w:rsidR="002B1D06" w:rsidRPr="00200366">
        <w:rPr>
          <w:rFonts w:ascii="Times New Roman" w:hAnsi="Times New Roman" w:cs="Times New Roman"/>
          <w:sz w:val="28"/>
        </w:rPr>
        <w:t>.2</w:t>
      </w:r>
      <w:r w:rsidR="00613F87" w:rsidRPr="00200366">
        <w:rPr>
          <w:rFonts w:ascii="Times New Roman" w:hAnsi="Times New Roman" w:cs="Times New Roman"/>
          <w:sz w:val="28"/>
        </w:rPr>
        <w:t>.</w:t>
      </w:r>
      <w:r w:rsidR="002B1D06" w:rsidRPr="00200366">
        <w:rPr>
          <w:rFonts w:ascii="Times New Roman" w:hAnsi="Times New Roman" w:cs="Times New Roman"/>
          <w:sz w:val="28"/>
        </w:rPr>
        <w:t xml:space="preserve"> </w:t>
      </w:r>
      <w:r w:rsidR="00613F87" w:rsidRPr="00200366">
        <w:rPr>
          <w:rFonts w:ascii="Times New Roman" w:hAnsi="Times New Roman" w:cs="Times New Roman"/>
          <w:sz w:val="28"/>
        </w:rPr>
        <w:t>Провести благоустройство</w:t>
      </w:r>
      <w:r w:rsidRPr="00200366">
        <w:rPr>
          <w:rFonts w:ascii="Times New Roman" w:hAnsi="Times New Roman" w:cs="Times New Roman"/>
          <w:sz w:val="28"/>
        </w:rPr>
        <w:t xml:space="preserve"> спортивных и игровых площадок </w:t>
      </w:r>
      <w:r w:rsidR="00613F87" w:rsidRPr="00200366">
        <w:rPr>
          <w:rFonts w:ascii="Times New Roman" w:hAnsi="Times New Roman" w:cs="Times New Roman"/>
          <w:sz w:val="28"/>
        </w:rPr>
        <w:t>с целью обеспечения безопасности жизни</w:t>
      </w:r>
      <w:r w:rsidR="002B1D06" w:rsidRPr="00200366">
        <w:rPr>
          <w:rFonts w:ascii="Times New Roman" w:hAnsi="Times New Roman" w:cs="Times New Roman"/>
          <w:sz w:val="28"/>
        </w:rPr>
        <w:t xml:space="preserve"> и здоровья детей и подростков </w:t>
      </w:r>
      <w:r w:rsidR="00613F87" w:rsidRPr="00200366">
        <w:rPr>
          <w:rFonts w:ascii="Times New Roman" w:hAnsi="Times New Roman" w:cs="Times New Roman"/>
          <w:sz w:val="28"/>
        </w:rPr>
        <w:t>в период школьных каникул.</w:t>
      </w:r>
    </w:p>
    <w:p w14:paraId="08707D7E" w14:textId="77777777" w:rsidR="00613F87" w:rsidRDefault="00030BBD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87">
        <w:rPr>
          <w:rFonts w:ascii="Times New Roman" w:hAnsi="Times New Roman" w:cs="Times New Roman"/>
          <w:sz w:val="28"/>
          <w:szCs w:val="28"/>
        </w:rPr>
        <w:t xml:space="preserve">. Рекомендовать главному врачу </w:t>
      </w:r>
      <w:r w:rsidR="002B1D06">
        <w:rPr>
          <w:rFonts w:ascii="Times New Roman" w:hAnsi="Times New Roman" w:cs="Times New Roman"/>
          <w:sz w:val="28"/>
          <w:szCs w:val="28"/>
        </w:rPr>
        <w:t>КОГБУЗ</w:t>
      </w:r>
      <w:r w:rsidR="00613F87">
        <w:rPr>
          <w:rFonts w:ascii="Times New Roman" w:hAnsi="Times New Roman" w:cs="Times New Roman"/>
          <w:sz w:val="28"/>
          <w:szCs w:val="28"/>
        </w:rPr>
        <w:t xml:space="preserve"> «Нолинская </w:t>
      </w:r>
      <w:r w:rsidR="002B1D06">
        <w:rPr>
          <w:rFonts w:ascii="Times New Roman" w:hAnsi="Times New Roman" w:cs="Times New Roman"/>
          <w:sz w:val="28"/>
          <w:szCs w:val="28"/>
        </w:rPr>
        <w:t>ЦРБ</w:t>
      </w:r>
      <w:r w:rsidR="00613F8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14E2D">
        <w:rPr>
          <w:rFonts w:ascii="Times New Roman" w:hAnsi="Times New Roman" w:cs="Times New Roman"/>
          <w:sz w:val="28"/>
          <w:szCs w:val="28"/>
        </w:rPr>
        <w:t>Логиновская</w:t>
      </w:r>
      <w:proofErr w:type="spellEnd"/>
      <w:r w:rsidR="00214E2D">
        <w:rPr>
          <w:rFonts w:ascii="Times New Roman" w:hAnsi="Times New Roman" w:cs="Times New Roman"/>
          <w:sz w:val="28"/>
          <w:szCs w:val="28"/>
        </w:rPr>
        <w:t xml:space="preserve"> Н.М.</w:t>
      </w:r>
      <w:r w:rsidR="00613F87">
        <w:rPr>
          <w:rFonts w:ascii="Times New Roman" w:hAnsi="Times New Roman" w:cs="Times New Roman"/>
          <w:sz w:val="28"/>
          <w:szCs w:val="28"/>
        </w:rPr>
        <w:t>):</w:t>
      </w:r>
    </w:p>
    <w:p w14:paraId="5E8AEFDD" w14:textId="77777777" w:rsidR="002B1D06" w:rsidRDefault="00030BBD" w:rsidP="00613F8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613F87" w:rsidRPr="002B1D06">
        <w:rPr>
          <w:rFonts w:ascii="Times New Roman" w:hAnsi="Times New Roman" w:cs="Times New Roman"/>
          <w:sz w:val="28"/>
          <w:szCs w:val="28"/>
        </w:rPr>
        <w:t>.1.</w:t>
      </w:r>
      <w:r w:rsidR="00214E2D" w:rsidRPr="002B1D06">
        <w:rPr>
          <w:rFonts w:ascii="Times New Roman" w:hAnsi="Times New Roman" w:cs="Times New Roman"/>
          <w:sz w:val="28"/>
          <w:szCs w:val="28"/>
        </w:rPr>
        <w:t xml:space="preserve"> </w:t>
      </w:r>
      <w:r w:rsidR="002B1D06">
        <w:rPr>
          <w:rFonts w:ascii="Times New Roman" w:hAnsi="Times New Roman" w:cs="Times New Roman"/>
          <w:sz w:val="28"/>
          <w:szCs w:val="28"/>
        </w:rPr>
        <w:t>О</w:t>
      </w:r>
      <w:r w:rsidR="00214E2D" w:rsidRPr="002B1D06">
        <w:rPr>
          <w:rFonts w:ascii="Times New Roman" w:hAnsi="Times New Roman" w:cs="Times New Roman"/>
          <w:sz w:val="28"/>
          <w:szCs w:val="28"/>
        </w:rPr>
        <w:t>беспечить бе</w:t>
      </w:r>
      <w:r w:rsidR="00C41D50" w:rsidRPr="002B1D06">
        <w:rPr>
          <w:rFonts w:ascii="Times New Roman" w:hAnsi="Times New Roman" w:cs="Times New Roman"/>
          <w:sz w:val="28"/>
          <w:szCs w:val="28"/>
        </w:rPr>
        <w:t>сплатное прохождение медицинского</w:t>
      </w:r>
      <w:r w:rsidR="00214E2D" w:rsidRPr="002B1D06">
        <w:rPr>
          <w:rFonts w:ascii="Times New Roman" w:hAnsi="Times New Roman" w:cs="Times New Roman"/>
          <w:sz w:val="28"/>
          <w:szCs w:val="28"/>
        </w:rPr>
        <w:t xml:space="preserve"> </w:t>
      </w:r>
      <w:r w:rsidR="00C41D50" w:rsidRPr="002B1D06">
        <w:rPr>
          <w:rFonts w:ascii="Times New Roman" w:hAnsi="Times New Roman" w:cs="Times New Roman"/>
          <w:sz w:val="28"/>
          <w:szCs w:val="28"/>
        </w:rPr>
        <w:t>осмотра</w:t>
      </w:r>
      <w:r w:rsidR="00214E2D" w:rsidRPr="002B1D06">
        <w:rPr>
          <w:rFonts w:ascii="Times New Roman" w:hAnsi="Times New Roman" w:cs="Times New Roman"/>
          <w:sz w:val="28"/>
          <w:szCs w:val="28"/>
        </w:rPr>
        <w:t xml:space="preserve"> подросткам, трудоустраивающимся на работу в летний период</w:t>
      </w:r>
      <w:r w:rsidR="00C41D50" w:rsidRPr="002B1D06">
        <w:rPr>
          <w:rFonts w:ascii="Times New Roman" w:hAnsi="Times New Roman" w:cs="Times New Roman"/>
          <w:sz w:val="28"/>
          <w:szCs w:val="28"/>
        </w:rPr>
        <w:t xml:space="preserve"> и направлении детей в летние оздоровительные учреждения</w:t>
      </w:r>
      <w:r w:rsidR="002B1D06">
        <w:t>.</w:t>
      </w:r>
    </w:p>
    <w:p w14:paraId="1320C7C1" w14:textId="77777777" w:rsidR="00613F87" w:rsidRDefault="00030BBD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87">
        <w:rPr>
          <w:rFonts w:ascii="Times New Roman" w:hAnsi="Times New Roman" w:cs="Times New Roman"/>
          <w:sz w:val="28"/>
          <w:szCs w:val="28"/>
        </w:rPr>
        <w:t>.2.</w:t>
      </w:r>
      <w:r w:rsidR="00214E2D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>Закрепить приказом медицинских работников</w:t>
      </w:r>
      <w:r w:rsidR="00C41D50">
        <w:rPr>
          <w:rFonts w:ascii="Times New Roman" w:hAnsi="Times New Roman" w:cs="Times New Roman"/>
          <w:sz w:val="28"/>
          <w:szCs w:val="28"/>
        </w:rPr>
        <w:t>, ответственных за медицинское обслуживание детей, находящихся</w:t>
      </w:r>
      <w:r w:rsidR="00613F87">
        <w:rPr>
          <w:rFonts w:ascii="Times New Roman" w:hAnsi="Times New Roman" w:cs="Times New Roman"/>
          <w:sz w:val="28"/>
          <w:szCs w:val="28"/>
        </w:rPr>
        <w:t xml:space="preserve"> в лагерях </w:t>
      </w:r>
      <w:r w:rsidR="00214E2D"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="00613F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C021D" w14:textId="77777777" w:rsidR="00613F87" w:rsidRDefault="00030BBD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87">
        <w:rPr>
          <w:rFonts w:ascii="Times New Roman" w:hAnsi="Times New Roman" w:cs="Times New Roman"/>
          <w:sz w:val="28"/>
          <w:szCs w:val="28"/>
        </w:rPr>
        <w:t>.3.</w:t>
      </w:r>
      <w:r w:rsidR="00214E2D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r w:rsidR="00C41D50">
        <w:rPr>
          <w:rFonts w:ascii="Times New Roman" w:hAnsi="Times New Roman" w:cs="Times New Roman"/>
          <w:sz w:val="28"/>
          <w:szCs w:val="28"/>
        </w:rPr>
        <w:t>за</w:t>
      </w:r>
      <w:r w:rsidR="00613F87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C41D50">
        <w:rPr>
          <w:rFonts w:ascii="Times New Roman" w:hAnsi="Times New Roman" w:cs="Times New Roman"/>
          <w:sz w:val="28"/>
          <w:szCs w:val="28"/>
        </w:rPr>
        <w:t>сбалансированного питания, физическим</w:t>
      </w:r>
      <w:r w:rsidR="00613F87">
        <w:rPr>
          <w:rFonts w:ascii="Times New Roman" w:hAnsi="Times New Roman" w:cs="Times New Roman"/>
          <w:sz w:val="28"/>
          <w:szCs w:val="28"/>
        </w:rPr>
        <w:t xml:space="preserve"> </w:t>
      </w:r>
      <w:r w:rsidR="00C41D50">
        <w:rPr>
          <w:rFonts w:ascii="Times New Roman" w:hAnsi="Times New Roman" w:cs="Times New Roman"/>
          <w:sz w:val="28"/>
          <w:szCs w:val="28"/>
        </w:rPr>
        <w:t>воспитанием</w:t>
      </w:r>
      <w:r w:rsidR="00613F87">
        <w:rPr>
          <w:rFonts w:ascii="Times New Roman" w:hAnsi="Times New Roman" w:cs="Times New Roman"/>
          <w:sz w:val="28"/>
          <w:szCs w:val="28"/>
        </w:rPr>
        <w:t xml:space="preserve"> и закаливанием детей</w:t>
      </w:r>
      <w:r w:rsidR="00C41D50">
        <w:rPr>
          <w:rFonts w:ascii="Times New Roman" w:hAnsi="Times New Roman" w:cs="Times New Roman"/>
          <w:sz w:val="28"/>
          <w:szCs w:val="28"/>
        </w:rPr>
        <w:t xml:space="preserve"> в летних оздоровительных лагерях</w:t>
      </w:r>
      <w:r w:rsidR="00613F87">
        <w:rPr>
          <w:rFonts w:ascii="Times New Roman" w:hAnsi="Times New Roman" w:cs="Times New Roman"/>
          <w:sz w:val="28"/>
          <w:szCs w:val="28"/>
        </w:rPr>
        <w:t>.</w:t>
      </w:r>
    </w:p>
    <w:p w14:paraId="5B0A0BEB" w14:textId="77777777" w:rsidR="00613F87" w:rsidRPr="002B1D06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87">
        <w:rPr>
          <w:rFonts w:ascii="Times New Roman" w:hAnsi="Times New Roman" w:cs="Times New Roman"/>
          <w:sz w:val="28"/>
          <w:szCs w:val="28"/>
        </w:rPr>
        <w:t>.4.</w:t>
      </w:r>
      <w:r w:rsidR="00214E2D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 xml:space="preserve">Проводить работу по гигиеническому воспитанию детей, </w:t>
      </w:r>
      <w:r w:rsidR="00536E9E">
        <w:rPr>
          <w:rFonts w:ascii="Times New Roman" w:hAnsi="Times New Roman" w:cs="Times New Roman"/>
          <w:sz w:val="28"/>
          <w:szCs w:val="28"/>
        </w:rPr>
        <w:t>по популяризации</w:t>
      </w:r>
      <w:r w:rsidR="00613F87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жизни, профилактике наркомании, табакокурения и алкоголизма.</w:t>
      </w:r>
    </w:p>
    <w:p w14:paraId="2B781A1A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1D06">
        <w:rPr>
          <w:rFonts w:ascii="Times New Roman" w:hAnsi="Times New Roman" w:cs="Times New Roman"/>
          <w:sz w:val="28"/>
          <w:szCs w:val="28"/>
        </w:rPr>
        <w:t>.5</w:t>
      </w:r>
      <w:r w:rsidR="00613F87">
        <w:rPr>
          <w:rFonts w:ascii="Times New Roman" w:hAnsi="Times New Roman" w:cs="Times New Roman"/>
          <w:sz w:val="28"/>
          <w:szCs w:val="28"/>
        </w:rPr>
        <w:t>.</w:t>
      </w:r>
      <w:r w:rsidR="00536E9E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 xml:space="preserve">Организовать на базе </w:t>
      </w:r>
      <w:r w:rsidR="00536E9E">
        <w:rPr>
          <w:rFonts w:ascii="Times New Roman" w:hAnsi="Times New Roman" w:cs="Times New Roman"/>
          <w:sz w:val="28"/>
          <w:szCs w:val="28"/>
        </w:rPr>
        <w:t>детского отделения</w:t>
      </w:r>
      <w:r w:rsidR="00613F87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больницы оздоровление детей и подростков с хроническими заболеваниями</w:t>
      </w:r>
      <w:r w:rsidR="00536E9E">
        <w:rPr>
          <w:rFonts w:ascii="Times New Roman" w:hAnsi="Times New Roman" w:cs="Times New Roman"/>
          <w:sz w:val="28"/>
          <w:szCs w:val="28"/>
        </w:rPr>
        <w:t>, нуждающимися в стационарном лечении</w:t>
      </w:r>
      <w:r w:rsidR="00613F87">
        <w:rPr>
          <w:rFonts w:ascii="Times New Roman" w:hAnsi="Times New Roman" w:cs="Times New Roman"/>
          <w:sz w:val="28"/>
          <w:szCs w:val="28"/>
        </w:rPr>
        <w:t>.</w:t>
      </w:r>
    </w:p>
    <w:p w14:paraId="398E2838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F87">
        <w:rPr>
          <w:rFonts w:ascii="Times New Roman" w:hAnsi="Times New Roman" w:cs="Times New Roman"/>
          <w:sz w:val="28"/>
          <w:szCs w:val="28"/>
        </w:rPr>
        <w:t>.</w:t>
      </w:r>
      <w:r w:rsidR="00536E9E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 xml:space="preserve">Рекомендовать директору </w:t>
      </w:r>
      <w:r w:rsidR="002B1D06">
        <w:rPr>
          <w:rFonts w:ascii="Times New Roman" w:hAnsi="Times New Roman" w:cs="Times New Roman"/>
          <w:sz w:val="28"/>
          <w:szCs w:val="28"/>
        </w:rPr>
        <w:t>КОГАУСО</w:t>
      </w:r>
      <w:r w:rsidR="00613F87">
        <w:rPr>
          <w:rFonts w:ascii="Times New Roman" w:hAnsi="Times New Roman" w:cs="Times New Roman"/>
          <w:sz w:val="28"/>
          <w:szCs w:val="28"/>
        </w:rPr>
        <w:t xml:space="preserve"> «Межрайонный комплексный центр социального обслуживания населения в</w:t>
      </w:r>
      <w:r w:rsidR="0013279F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>Нолинском</w:t>
      </w:r>
      <w:r w:rsidR="0013279F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 xml:space="preserve">районе» </w:t>
      </w:r>
      <w:r w:rsidR="00613F8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Т.Г.) обеспечить проведение отдыха, оздоровления и занятости детей, находящихся в трудной жизненной ситуации.</w:t>
      </w:r>
    </w:p>
    <w:p w14:paraId="1DA9BED8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3F87">
        <w:rPr>
          <w:rFonts w:ascii="Times New Roman" w:hAnsi="Times New Roman" w:cs="Times New Roman"/>
          <w:sz w:val="28"/>
          <w:szCs w:val="28"/>
        </w:rPr>
        <w:t>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 xml:space="preserve">Рекомендовать начальнику </w:t>
      </w:r>
      <w:r w:rsidR="00F540A2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2A57B5">
        <w:rPr>
          <w:rFonts w:ascii="Times New Roman" w:hAnsi="Times New Roman" w:cs="Times New Roman"/>
          <w:sz w:val="28"/>
          <w:szCs w:val="28"/>
        </w:rPr>
        <w:t xml:space="preserve">России «Нолинский» </w:t>
      </w:r>
      <w:r w:rsidR="004754DE">
        <w:rPr>
          <w:rFonts w:ascii="Times New Roman" w:hAnsi="Times New Roman" w:cs="Times New Roman"/>
          <w:sz w:val="28"/>
          <w:szCs w:val="28"/>
        </w:rPr>
        <w:t xml:space="preserve">   </w:t>
      </w:r>
      <w:r w:rsidR="002A57B5">
        <w:rPr>
          <w:rFonts w:ascii="Times New Roman" w:hAnsi="Times New Roman" w:cs="Times New Roman"/>
          <w:sz w:val="28"/>
          <w:szCs w:val="28"/>
        </w:rPr>
        <w:t>(Безруков С.В.</w:t>
      </w:r>
      <w:r w:rsidR="00613F87">
        <w:rPr>
          <w:rFonts w:ascii="Times New Roman" w:hAnsi="Times New Roman" w:cs="Times New Roman"/>
          <w:sz w:val="28"/>
          <w:szCs w:val="28"/>
        </w:rPr>
        <w:t>)</w:t>
      </w:r>
      <w:r w:rsidR="00F540A2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613F87">
        <w:rPr>
          <w:rFonts w:ascii="Times New Roman" w:hAnsi="Times New Roman" w:cs="Times New Roman"/>
          <w:sz w:val="28"/>
          <w:szCs w:val="28"/>
        </w:rPr>
        <w:t xml:space="preserve"> безопасность и правопорядок при проведении культурно-массовых мероприятий </w:t>
      </w:r>
      <w:r w:rsidR="00F540A2">
        <w:rPr>
          <w:rFonts w:ascii="Times New Roman" w:hAnsi="Times New Roman" w:cs="Times New Roman"/>
          <w:sz w:val="28"/>
          <w:szCs w:val="28"/>
        </w:rPr>
        <w:t xml:space="preserve">с участием детей </w:t>
      </w:r>
      <w:r w:rsidR="00613F87">
        <w:rPr>
          <w:rFonts w:ascii="Times New Roman" w:hAnsi="Times New Roman" w:cs="Times New Roman"/>
          <w:sz w:val="28"/>
          <w:szCs w:val="28"/>
        </w:rPr>
        <w:t>в летний период.</w:t>
      </w:r>
    </w:p>
    <w:p w14:paraId="140B176C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3F87">
        <w:rPr>
          <w:rFonts w:ascii="Times New Roman" w:hAnsi="Times New Roman" w:cs="Times New Roman"/>
          <w:sz w:val="28"/>
          <w:szCs w:val="28"/>
        </w:rPr>
        <w:t>.</w:t>
      </w:r>
      <w:r w:rsidR="00F540A2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 xml:space="preserve">Рекомендовать начальнику отдела надзорной деятельности по Нолинскому району (Буторин С.Г.) провести проверку противопожарного состояния </w:t>
      </w:r>
      <w:r w:rsidR="00F540A2">
        <w:rPr>
          <w:rFonts w:ascii="Times New Roman" w:hAnsi="Times New Roman" w:cs="Times New Roman"/>
          <w:sz w:val="28"/>
          <w:szCs w:val="28"/>
        </w:rPr>
        <w:t>лагерей с дневным пребыванием детей</w:t>
      </w:r>
      <w:r w:rsidR="00613F87">
        <w:rPr>
          <w:rFonts w:ascii="Times New Roman" w:hAnsi="Times New Roman" w:cs="Times New Roman"/>
          <w:sz w:val="28"/>
          <w:szCs w:val="28"/>
        </w:rPr>
        <w:t xml:space="preserve"> перед началом летнего сезона и организовать противопожарный надзор в период отдыха и оздоровления детей.</w:t>
      </w:r>
    </w:p>
    <w:p w14:paraId="088E517F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3F87">
        <w:rPr>
          <w:rFonts w:ascii="Times New Roman" w:hAnsi="Times New Roman" w:cs="Times New Roman"/>
          <w:sz w:val="28"/>
          <w:szCs w:val="28"/>
        </w:rPr>
        <w:t>. Заведующему отделом по культуре, молодёж</w:t>
      </w:r>
      <w:r w:rsidR="00F540A2">
        <w:rPr>
          <w:rFonts w:ascii="Times New Roman" w:hAnsi="Times New Roman" w:cs="Times New Roman"/>
          <w:sz w:val="28"/>
          <w:szCs w:val="28"/>
        </w:rPr>
        <w:t xml:space="preserve">ной политике и спорту </w:t>
      </w:r>
      <w:r w:rsidR="00613F87">
        <w:rPr>
          <w:rFonts w:ascii="Times New Roman" w:hAnsi="Times New Roman" w:cs="Times New Roman"/>
          <w:sz w:val="28"/>
          <w:szCs w:val="28"/>
        </w:rPr>
        <w:t>администрации района (Коробейникова Н.А.):</w:t>
      </w:r>
    </w:p>
    <w:p w14:paraId="56D91EA5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3F87">
        <w:rPr>
          <w:rFonts w:ascii="Times New Roman" w:hAnsi="Times New Roman" w:cs="Times New Roman"/>
          <w:sz w:val="28"/>
          <w:szCs w:val="28"/>
        </w:rPr>
        <w:t>.1. Провести работу с руководителями учреждений культуры по организации и проведению мероприятий летнего отдыха детей, организацией работы разновозрастных отрядов в учреждениях культуры.</w:t>
      </w:r>
    </w:p>
    <w:p w14:paraId="627991E8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3F87">
        <w:rPr>
          <w:rFonts w:ascii="Times New Roman" w:hAnsi="Times New Roman" w:cs="Times New Roman"/>
          <w:sz w:val="28"/>
          <w:szCs w:val="28"/>
        </w:rPr>
        <w:t>.2. Обеспечить организацию проведения для детей и подростков спортивных соревнований и игр в целях усиления физкультурно-оздоровительной работы в летний период.</w:t>
      </w:r>
    </w:p>
    <w:p w14:paraId="6CDF55AF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13F87">
        <w:rPr>
          <w:rFonts w:ascii="Times New Roman" w:hAnsi="Times New Roman" w:cs="Times New Roman"/>
          <w:sz w:val="28"/>
          <w:szCs w:val="28"/>
        </w:rPr>
        <w:t>.</w:t>
      </w:r>
      <w:r w:rsidR="00980427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9F5B64" w:rsidRPr="00F540A2">
        <w:rPr>
          <w:rFonts w:ascii="Times New Roman" w:hAnsi="Times New Roman" w:cs="Times New Roman"/>
          <w:sz w:val="28"/>
          <w:szCs w:val="28"/>
        </w:rPr>
        <w:t>отделом</w:t>
      </w:r>
      <w:r w:rsidR="00613F87" w:rsidRPr="00F540A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  <w:r w:rsidR="00F540A2">
        <w:rPr>
          <w:rFonts w:ascii="Times New Roman" w:hAnsi="Times New Roman" w:cs="Times New Roman"/>
          <w:sz w:val="28"/>
          <w:szCs w:val="28"/>
        </w:rPr>
        <w:t xml:space="preserve">, опеке и попечительству администрации Нолинского района (Третьякова </w:t>
      </w:r>
      <w:r w:rsidR="00613F87">
        <w:rPr>
          <w:rFonts w:ascii="Times New Roman" w:hAnsi="Times New Roman" w:cs="Times New Roman"/>
          <w:sz w:val="28"/>
          <w:szCs w:val="28"/>
        </w:rPr>
        <w:t xml:space="preserve">О.С.) </w:t>
      </w:r>
      <w:r w:rsidR="009F5B64">
        <w:rPr>
          <w:rFonts w:ascii="Times New Roman" w:hAnsi="Times New Roman" w:cs="Times New Roman"/>
          <w:sz w:val="28"/>
          <w:szCs w:val="28"/>
        </w:rPr>
        <w:t xml:space="preserve">взять на контроль </w:t>
      </w:r>
      <w:r w:rsidR="00613F87">
        <w:rPr>
          <w:rFonts w:ascii="Times New Roman" w:hAnsi="Times New Roman" w:cs="Times New Roman"/>
          <w:sz w:val="28"/>
          <w:szCs w:val="28"/>
        </w:rPr>
        <w:t>вовле</w:t>
      </w:r>
      <w:r w:rsidR="009F5B64">
        <w:rPr>
          <w:rFonts w:ascii="Times New Roman" w:hAnsi="Times New Roman" w:cs="Times New Roman"/>
          <w:sz w:val="28"/>
          <w:szCs w:val="28"/>
        </w:rPr>
        <w:t>чение</w:t>
      </w:r>
      <w:r w:rsidR="00613F87">
        <w:rPr>
          <w:rFonts w:ascii="Times New Roman" w:hAnsi="Times New Roman" w:cs="Times New Roman"/>
          <w:sz w:val="28"/>
          <w:szCs w:val="28"/>
        </w:rPr>
        <w:t xml:space="preserve"> подростков, состоящих на учете в комисс</w:t>
      </w:r>
      <w:r w:rsidR="009F5B64">
        <w:rPr>
          <w:rFonts w:ascii="Times New Roman" w:hAnsi="Times New Roman" w:cs="Times New Roman"/>
          <w:sz w:val="28"/>
          <w:szCs w:val="28"/>
        </w:rPr>
        <w:t>ии по делам несовершеннолетних</w:t>
      </w:r>
      <w:r w:rsidR="00613F87">
        <w:rPr>
          <w:rFonts w:ascii="Times New Roman" w:hAnsi="Times New Roman" w:cs="Times New Roman"/>
          <w:sz w:val="28"/>
          <w:szCs w:val="28"/>
        </w:rPr>
        <w:t xml:space="preserve"> </w:t>
      </w:r>
      <w:r w:rsidR="009F5B64">
        <w:rPr>
          <w:rFonts w:ascii="Times New Roman" w:hAnsi="Times New Roman" w:cs="Times New Roman"/>
          <w:sz w:val="28"/>
          <w:szCs w:val="28"/>
        </w:rPr>
        <w:t>и других субъектов профилактики</w:t>
      </w:r>
      <w:r w:rsidR="00613F87">
        <w:rPr>
          <w:rFonts w:ascii="Times New Roman" w:hAnsi="Times New Roman" w:cs="Times New Roman"/>
          <w:sz w:val="28"/>
          <w:szCs w:val="28"/>
        </w:rPr>
        <w:t xml:space="preserve">, в </w:t>
      </w:r>
      <w:r w:rsidR="0046161A">
        <w:rPr>
          <w:rFonts w:ascii="Times New Roman" w:hAnsi="Times New Roman" w:cs="Times New Roman"/>
          <w:sz w:val="28"/>
          <w:szCs w:val="28"/>
        </w:rPr>
        <w:t>общественно-полезную деятельность</w:t>
      </w:r>
      <w:r w:rsidR="00613F87">
        <w:rPr>
          <w:rFonts w:ascii="Times New Roman" w:hAnsi="Times New Roman" w:cs="Times New Roman"/>
          <w:sz w:val="28"/>
          <w:szCs w:val="28"/>
        </w:rPr>
        <w:t xml:space="preserve"> </w:t>
      </w:r>
      <w:r w:rsidR="0046161A">
        <w:rPr>
          <w:rFonts w:ascii="Times New Roman" w:hAnsi="Times New Roman" w:cs="Times New Roman"/>
          <w:sz w:val="28"/>
          <w:szCs w:val="28"/>
        </w:rPr>
        <w:t>в</w:t>
      </w:r>
      <w:r w:rsidR="00613F87">
        <w:rPr>
          <w:rFonts w:ascii="Times New Roman" w:hAnsi="Times New Roman" w:cs="Times New Roman"/>
          <w:sz w:val="28"/>
          <w:szCs w:val="28"/>
        </w:rPr>
        <w:t xml:space="preserve"> период летних каникул.</w:t>
      </w:r>
    </w:p>
    <w:p w14:paraId="4EE703B3" w14:textId="77777777" w:rsidR="00F540A2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13F87">
        <w:rPr>
          <w:rFonts w:ascii="Times New Roman" w:hAnsi="Times New Roman" w:cs="Times New Roman"/>
          <w:sz w:val="28"/>
          <w:szCs w:val="28"/>
        </w:rPr>
        <w:t xml:space="preserve">. Рекомендовать директору </w:t>
      </w:r>
      <w:r w:rsidR="00F540A2">
        <w:rPr>
          <w:rFonts w:ascii="Times New Roman" w:hAnsi="Times New Roman" w:cs="Times New Roman"/>
          <w:sz w:val="28"/>
          <w:szCs w:val="28"/>
        </w:rPr>
        <w:t xml:space="preserve">КОГКУ ЦЗН </w:t>
      </w:r>
      <w:r w:rsidR="00613F87">
        <w:rPr>
          <w:rFonts w:ascii="Times New Roman" w:hAnsi="Times New Roman" w:cs="Times New Roman"/>
          <w:sz w:val="28"/>
          <w:szCs w:val="28"/>
        </w:rPr>
        <w:t>Нолинского района (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Рухлядева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Е.Н.): </w:t>
      </w:r>
    </w:p>
    <w:p w14:paraId="0F85BDE0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13F87">
        <w:rPr>
          <w:rFonts w:ascii="Times New Roman" w:hAnsi="Times New Roman" w:cs="Times New Roman"/>
          <w:sz w:val="28"/>
          <w:szCs w:val="28"/>
        </w:rPr>
        <w:t>.1.</w:t>
      </w:r>
      <w:r w:rsidR="00F540A2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>Совместно с главами поселений определить работодателей и заключить с ними договоры по организации дополнительных рабочих мест для временного трудоустройства несовершеннолетних граждан в возрасте от 14 до 18 лет.</w:t>
      </w:r>
    </w:p>
    <w:p w14:paraId="18D1F7AB" w14:textId="77777777" w:rsidR="00613F87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13F87">
        <w:rPr>
          <w:rFonts w:ascii="Times New Roman" w:hAnsi="Times New Roman" w:cs="Times New Roman"/>
          <w:sz w:val="28"/>
          <w:szCs w:val="28"/>
        </w:rPr>
        <w:t>.2.</w:t>
      </w:r>
      <w:r w:rsidR="00F540A2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>Организовать оказание материальной поддержки несовершеннолетним гражданам в период их участия во временных работах, используя средства федерального, местного бюджетов.</w:t>
      </w:r>
    </w:p>
    <w:p w14:paraId="4A1724ED" w14:textId="77777777" w:rsidR="0013279F" w:rsidRDefault="00200366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13F87">
        <w:rPr>
          <w:rFonts w:ascii="Times New Roman" w:hAnsi="Times New Roman" w:cs="Times New Roman"/>
          <w:sz w:val="28"/>
          <w:szCs w:val="28"/>
        </w:rPr>
        <w:t xml:space="preserve">. Рекомендовать районному потребительскому обществу (Бурова И.В.) и руководителям лагерей </w:t>
      </w:r>
      <w:r w:rsidR="001F6B3B"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="00613F87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столовых качественными продуктами питания</w:t>
      </w:r>
      <w:r w:rsidR="001F6B3B">
        <w:rPr>
          <w:rFonts w:ascii="Times New Roman" w:hAnsi="Times New Roman" w:cs="Times New Roman"/>
          <w:sz w:val="28"/>
          <w:szCs w:val="28"/>
        </w:rPr>
        <w:t xml:space="preserve"> и организации питания детей в соответствии с действующими санитарными нормами и правилами</w:t>
      </w:r>
      <w:r w:rsidR="00613F87">
        <w:rPr>
          <w:rFonts w:ascii="Times New Roman" w:hAnsi="Times New Roman" w:cs="Times New Roman"/>
          <w:sz w:val="28"/>
          <w:szCs w:val="28"/>
        </w:rPr>
        <w:t>.</w:t>
      </w:r>
    </w:p>
    <w:p w14:paraId="74F06EB6" w14:textId="77777777" w:rsidR="0013279F" w:rsidRPr="001F6B3B" w:rsidRDefault="0013279F" w:rsidP="00613F87">
      <w:pPr>
        <w:pStyle w:val="a6"/>
        <w:rPr>
          <w:rFonts w:ascii="Times New Roman" w:hAnsi="Times New Roman"/>
          <w:sz w:val="48"/>
          <w:szCs w:val="28"/>
        </w:rPr>
      </w:pPr>
    </w:p>
    <w:p w14:paraId="46D43B6C" w14:textId="77777777" w:rsidR="00613F87" w:rsidRDefault="00613F87" w:rsidP="00613F8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50DBEAB2" w14:textId="1D925DA7" w:rsidR="001F6B3B" w:rsidRPr="00820727" w:rsidRDefault="00613F87" w:rsidP="001F6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 w:rsidR="009F7C6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Н.Н.</w:t>
      </w:r>
      <w:r w:rsidR="002003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Грудцын</w:t>
      </w:r>
      <w:proofErr w:type="spellEnd"/>
    </w:p>
    <w:p w14:paraId="1FC79A7E" w14:textId="77777777" w:rsidR="009F7C60" w:rsidRDefault="009F7C60" w:rsidP="009F7C60">
      <w:pPr>
        <w:pStyle w:val="a6"/>
        <w:rPr>
          <w:rFonts w:ascii="Times New Roman" w:hAnsi="Times New Roman"/>
          <w:sz w:val="48"/>
          <w:szCs w:val="48"/>
        </w:rPr>
      </w:pPr>
    </w:p>
    <w:p w14:paraId="477E8680" w14:textId="77777777" w:rsidR="009F7C60" w:rsidRDefault="009F7C60" w:rsidP="00E11FD2">
      <w:pPr>
        <w:pStyle w:val="a6"/>
        <w:jc w:val="both"/>
        <w:rPr>
          <w:rFonts w:ascii="Times New Roman" w:hAnsi="Times New Roman"/>
          <w:sz w:val="28"/>
        </w:rPr>
      </w:pPr>
      <w:r w:rsidRPr="002851EB">
        <w:rPr>
          <w:rFonts w:ascii="Times New Roman" w:hAnsi="Times New Roman"/>
          <w:sz w:val="28"/>
          <w:szCs w:val="28"/>
        </w:rPr>
        <w:t>Разослать:</w:t>
      </w:r>
      <w:r w:rsidRPr="009F7C60">
        <w:rPr>
          <w:rFonts w:ascii="Times New Roman" w:hAnsi="Times New Roman"/>
          <w:sz w:val="24"/>
          <w:szCs w:val="28"/>
        </w:rPr>
        <w:t xml:space="preserve"> </w:t>
      </w:r>
      <w:r w:rsidRPr="009F7C60">
        <w:rPr>
          <w:rFonts w:ascii="Times New Roman" w:hAnsi="Times New Roman"/>
          <w:sz w:val="28"/>
          <w:szCs w:val="28"/>
        </w:rPr>
        <w:t>в дело, МКУОО,</w:t>
      </w:r>
      <w:r w:rsidR="001F6B3B">
        <w:rPr>
          <w:rFonts w:ascii="Times New Roman" w:hAnsi="Times New Roman"/>
          <w:sz w:val="28"/>
          <w:szCs w:val="28"/>
        </w:rPr>
        <w:t xml:space="preserve"> </w:t>
      </w:r>
      <w:r w:rsidR="001F6B3B" w:rsidRPr="009F7C60">
        <w:rPr>
          <w:rFonts w:ascii="Times New Roman" w:hAnsi="Times New Roman"/>
          <w:sz w:val="28"/>
        </w:rPr>
        <w:t xml:space="preserve">Филимонов </w:t>
      </w:r>
      <w:r w:rsidR="001F6B3B">
        <w:rPr>
          <w:rFonts w:ascii="Times New Roman" w:hAnsi="Times New Roman"/>
          <w:sz w:val="28"/>
        </w:rPr>
        <w:t xml:space="preserve">А.В., </w:t>
      </w:r>
      <w:r w:rsidRPr="009F7C60">
        <w:rPr>
          <w:rFonts w:ascii="Times New Roman" w:hAnsi="Times New Roman"/>
          <w:sz w:val="28"/>
        </w:rPr>
        <w:t>КДН</w:t>
      </w:r>
      <w:r w:rsidR="001F6B3B">
        <w:rPr>
          <w:rFonts w:ascii="Times New Roman" w:hAnsi="Times New Roman"/>
          <w:sz w:val="28"/>
        </w:rPr>
        <w:t xml:space="preserve"> и ЗП</w:t>
      </w:r>
      <w:r w:rsidRPr="009F7C60">
        <w:rPr>
          <w:rFonts w:ascii="Times New Roman" w:hAnsi="Times New Roman"/>
          <w:sz w:val="28"/>
        </w:rPr>
        <w:t xml:space="preserve">, ЦРБ,  Коробейникова Н.А., </w:t>
      </w:r>
      <w:r w:rsidR="001F6B3B">
        <w:rPr>
          <w:rFonts w:ascii="Times New Roman" w:hAnsi="Times New Roman"/>
          <w:sz w:val="28"/>
        </w:rPr>
        <w:t>КЦСОН, МО</w:t>
      </w:r>
      <w:r w:rsidR="001F6B3B" w:rsidRPr="001F6B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B3B">
        <w:rPr>
          <w:rFonts w:ascii="Times New Roman" w:hAnsi="Times New Roman"/>
          <w:sz w:val="28"/>
          <w:szCs w:val="28"/>
          <w:lang w:eastAsia="en-US"/>
        </w:rPr>
        <w:t xml:space="preserve">МВД России «Нолинский», </w:t>
      </w:r>
      <w:r w:rsidR="001F6B3B">
        <w:rPr>
          <w:rFonts w:ascii="Times New Roman" w:hAnsi="Times New Roman"/>
          <w:sz w:val="28"/>
        </w:rPr>
        <w:t xml:space="preserve"> </w:t>
      </w:r>
      <w:r w:rsidRPr="009F7C60">
        <w:rPr>
          <w:rFonts w:ascii="Times New Roman" w:hAnsi="Times New Roman"/>
          <w:sz w:val="28"/>
        </w:rPr>
        <w:t>ЦЗН</w:t>
      </w:r>
      <w:r w:rsidR="001F6B3B">
        <w:rPr>
          <w:rFonts w:ascii="Times New Roman" w:hAnsi="Times New Roman"/>
          <w:sz w:val="28"/>
        </w:rPr>
        <w:t xml:space="preserve"> Нолинского района</w:t>
      </w:r>
      <w:r w:rsidRPr="009F7C60">
        <w:rPr>
          <w:rFonts w:ascii="Times New Roman" w:hAnsi="Times New Roman"/>
          <w:sz w:val="28"/>
        </w:rPr>
        <w:t xml:space="preserve">, </w:t>
      </w:r>
      <w:proofErr w:type="spellStart"/>
      <w:r w:rsidRPr="009F7C60">
        <w:rPr>
          <w:rFonts w:ascii="Times New Roman" w:hAnsi="Times New Roman"/>
          <w:sz w:val="28"/>
        </w:rPr>
        <w:t>Райпо</w:t>
      </w:r>
      <w:proofErr w:type="spellEnd"/>
      <w:r w:rsidRPr="009F7C60">
        <w:rPr>
          <w:rFonts w:ascii="Times New Roman" w:hAnsi="Times New Roman"/>
          <w:sz w:val="28"/>
        </w:rPr>
        <w:t>, ОА</w:t>
      </w:r>
      <w:r w:rsidR="00E11FD2">
        <w:rPr>
          <w:rFonts w:ascii="Times New Roman" w:hAnsi="Times New Roman"/>
          <w:sz w:val="28"/>
        </w:rPr>
        <w:t>О «</w:t>
      </w:r>
      <w:proofErr w:type="spellStart"/>
      <w:r w:rsidR="00E11FD2">
        <w:rPr>
          <w:rFonts w:ascii="Times New Roman" w:hAnsi="Times New Roman"/>
          <w:sz w:val="28"/>
        </w:rPr>
        <w:t>Кировэнергосбыт</w:t>
      </w:r>
      <w:proofErr w:type="spellEnd"/>
      <w:r w:rsidR="00E11FD2">
        <w:rPr>
          <w:rFonts w:ascii="Times New Roman" w:hAnsi="Times New Roman"/>
          <w:sz w:val="28"/>
        </w:rPr>
        <w:t>», МО-10, финансовое управление</w:t>
      </w:r>
      <w:r w:rsidR="001F6B3B">
        <w:rPr>
          <w:rFonts w:ascii="Times New Roman" w:hAnsi="Times New Roman"/>
          <w:sz w:val="28"/>
        </w:rPr>
        <w:t>.</w:t>
      </w:r>
    </w:p>
    <w:p w14:paraId="5BFAB537" w14:textId="77777777" w:rsidR="00200366" w:rsidRPr="00200366" w:rsidRDefault="00200366" w:rsidP="00E11FD2">
      <w:pPr>
        <w:pStyle w:val="a6"/>
        <w:jc w:val="both"/>
        <w:rPr>
          <w:rFonts w:ascii="Times New Roman" w:hAnsi="Times New Roman"/>
          <w:sz w:val="48"/>
        </w:rPr>
      </w:pPr>
    </w:p>
    <w:p w14:paraId="6661FFDA" w14:textId="131F9D4C" w:rsidR="009F7C60" w:rsidRDefault="009F7C60" w:rsidP="00EA40AD">
      <w:pPr>
        <w:pStyle w:val="a6"/>
        <w:jc w:val="both"/>
        <w:rPr>
          <w:sz w:val="72"/>
          <w:szCs w:val="72"/>
        </w:rPr>
      </w:pPr>
      <w:r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Нолинского </w:t>
      </w:r>
    </w:p>
    <w:p w14:paraId="58A14E19" w14:textId="77777777" w:rsidR="009F7C60" w:rsidRDefault="009F7C60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3F3DF13F" w14:textId="77777777" w:rsidR="004F57B1" w:rsidRDefault="004F57B1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465CC166" w14:textId="77777777" w:rsidR="004F57B1" w:rsidRDefault="004F57B1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6F7432C7" w14:textId="77777777" w:rsidR="004F57B1" w:rsidRDefault="004F57B1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57CCFC7F" w14:textId="77777777" w:rsidR="004F57B1" w:rsidRDefault="004F57B1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6DFF65E2" w14:textId="77777777" w:rsidR="004F57B1" w:rsidRDefault="004F57B1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79F46F75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3164CC1F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02F79B68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70118599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6B3F2DDA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71CEEAEB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2A173AC6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58368C14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3FA8C66A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48D0A09B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06AE3AD2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65133BF7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2DF05CFB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792BD263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21330B90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3E4F66DC" w14:textId="77777777" w:rsidR="004754DE" w:rsidRDefault="004754DE" w:rsidP="00613F87">
      <w:pPr>
        <w:pStyle w:val="a7"/>
        <w:spacing w:after="0"/>
        <w:ind w:left="5103" w:firstLine="0"/>
        <w:jc w:val="left"/>
        <w:rPr>
          <w:szCs w:val="28"/>
        </w:rPr>
      </w:pPr>
    </w:p>
    <w:p w14:paraId="2994063E" w14:textId="77777777" w:rsidR="001F6B3B" w:rsidRDefault="001F6B3B" w:rsidP="00EA40AD">
      <w:pPr>
        <w:pStyle w:val="a7"/>
        <w:spacing w:after="0"/>
        <w:ind w:left="0" w:firstLine="0"/>
        <w:jc w:val="left"/>
        <w:rPr>
          <w:szCs w:val="28"/>
        </w:rPr>
      </w:pPr>
    </w:p>
    <w:p w14:paraId="2EC04D58" w14:textId="77777777" w:rsidR="00980427" w:rsidRPr="00A81CB1" w:rsidRDefault="00980427" w:rsidP="00980427">
      <w:pPr>
        <w:pStyle w:val="a7"/>
        <w:spacing w:after="0"/>
        <w:ind w:left="5245" w:firstLine="0"/>
        <w:jc w:val="left"/>
        <w:rPr>
          <w:szCs w:val="28"/>
        </w:rPr>
      </w:pPr>
      <w:r>
        <w:rPr>
          <w:szCs w:val="28"/>
        </w:rPr>
        <w:lastRenderedPageBreak/>
        <w:t>Прилож</w:t>
      </w:r>
      <w:r w:rsidR="00200366">
        <w:rPr>
          <w:szCs w:val="28"/>
        </w:rPr>
        <w:t xml:space="preserve">ение </w:t>
      </w:r>
    </w:p>
    <w:p w14:paraId="2263F420" w14:textId="77777777" w:rsidR="00980427" w:rsidRPr="00A81CB1" w:rsidRDefault="00980427" w:rsidP="00980427">
      <w:pPr>
        <w:pStyle w:val="a7"/>
        <w:spacing w:after="0"/>
        <w:ind w:left="5103" w:firstLine="0"/>
        <w:jc w:val="left"/>
        <w:rPr>
          <w:szCs w:val="28"/>
        </w:rPr>
      </w:pPr>
    </w:p>
    <w:p w14:paraId="6F992A37" w14:textId="77777777" w:rsidR="00980427" w:rsidRPr="00A81CB1" w:rsidRDefault="00980427" w:rsidP="00980427">
      <w:pPr>
        <w:pStyle w:val="a7"/>
        <w:spacing w:after="0"/>
        <w:ind w:left="5245" w:firstLine="0"/>
        <w:jc w:val="left"/>
        <w:rPr>
          <w:szCs w:val="28"/>
        </w:rPr>
      </w:pPr>
      <w:r>
        <w:rPr>
          <w:szCs w:val="28"/>
        </w:rPr>
        <w:t xml:space="preserve">к постановлению </w:t>
      </w:r>
      <w:r w:rsidRPr="00A81CB1">
        <w:rPr>
          <w:szCs w:val="28"/>
        </w:rPr>
        <w:t>администрации</w:t>
      </w:r>
    </w:p>
    <w:p w14:paraId="61F581D4" w14:textId="77777777" w:rsidR="00980427" w:rsidRPr="00A81CB1" w:rsidRDefault="00980427" w:rsidP="00980427">
      <w:pPr>
        <w:pStyle w:val="a7"/>
        <w:spacing w:after="0"/>
        <w:ind w:left="5245" w:firstLine="0"/>
        <w:jc w:val="left"/>
        <w:rPr>
          <w:szCs w:val="28"/>
        </w:rPr>
      </w:pPr>
      <w:r w:rsidRPr="00A81CB1">
        <w:rPr>
          <w:szCs w:val="28"/>
        </w:rPr>
        <w:t>Нолинского района</w:t>
      </w:r>
    </w:p>
    <w:p w14:paraId="228299FA" w14:textId="18D9A1CF" w:rsidR="00980427" w:rsidRPr="00A81CB1" w:rsidRDefault="00980427" w:rsidP="00980427">
      <w:pPr>
        <w:pStyle w:val="a7"/>
        <w:spacing w:after="0"/>
        <w:ind w:left="5245" w:firstLine="0"/>
        <w:jc w:val="left"/>
        <w:rPr>
          <w:szCs w:val="28"/>
          <w:u w:val="single"/>
        </w:rPr>
      </w:pPr>
      <w:r>
        <w:rPr>
          <w:szCs w:val="28"/>
        </w:rPr>
        <w:t xml:space="preserve">от </w:t>
      </w:r>
      <w:r w:rsidR="00EA40AD">
        <w:rPr>
          <w:szCs w:val="28"/>
        </w:rPr>
        <w:t>11.03.2024</w:t>
      </w:r>
      <w:r>
        <w:rPr>
          <w:szCs w:val="28"/>
        </w:rPr>
        <w:t xml:space="preserve"> № </w:t>
      </w:r>
      <w:r w:rsidR="00EA40AD">
        <w:rPr>
          <w:szCs w:val="28"/>
        </w:rPr>
        <w:t>188</w:t>
      </w:r>
    </w:p>
    <w:p w14:paraId="0759DE3F" w14:textId="77777777" w:rsidR="00980427" w:rsidRDefault="00980427" w:rsidP="00980427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DAFC2DF" w14:textId="77777777" w:rsidR="00980427" w:rsidRDefault="00980427" w:rsidP="00980427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3B063" w14:textId="77777777" w:rsidR="00980427" w:rsidRDefault="00980427" w:rsidP="00980427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</w:t>
      </w:r>
    </w:p>
    <w:p w14:paraId="2622BBD4" w14:textId="77777777" w:rsidR="00980427" w:rsidRDefault="00980427" w:rsidP="00980427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каникулярного отдыха и занятости детей и подростков в 2024 году</w:t>
      </w:r>
    </w:p>
    <w:p w14:paraId="1D8C8338" w14:textId="77777777" w:rsidR="00980427" w:rsidRDefault="00980427" w:rsidP="00980427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028"/>
        <w:gridCol w:w="1057"/>
        <w:gridCol w:w="899"/>
        <w:gridCol w:w="2155"/>
        <w:gridCol w:w="1984"/>
      </w:tblGrid>
      <w:tr w:rsidR="00980427" w:rsidRPr="00A81CB1" w14:paraId="6BB73519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AE99" w14:textId="77777777" w:rsidR="00980427" w:rsidRPr="00A81CB1" w:rsidRDefault="00980427" w:rsidP="00980427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E05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9C1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14:paraId="50CFC51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000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14:paraId="33133CB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7A4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4BD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источники финансирования</w:t>
            </w:r>
          </w:p>
        </w:tc>
      </w:tr>
      <w:tr w:rsidR="00980427" w:rsidRPr="00A81CB1" w14:paraId="4BD44A07" w14:textId="77777777" w:rsidTr="00980427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FBC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980427" w:rsidRPr="00A81CB1" w14:paraId="41D5B86E" w14:textId="77777777" w:rsidTr="00980427">
        <w:trPr>
          <w:trHeight w:val="17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9B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29E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пребывания:</w:t>
            </w:r>
          </w:p>
          <w:p w14:paraId="08FF2941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DE4DD9" w14:textId="77777777" w:rsidR="00980427" w:rsidRPr="00A45F9B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Аркуль,</w:t>
            </w:r>
          </w:p>
          <w:p w14:paraId="4E5D5041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п. Медведок</w:t>
            </w:r>
          </w:p>
          <w:p w14:paraId="6CDC9FF5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г.Нолинск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BBE" w14:textId="77777777" w:rsidR="00980427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BF4E09" w14:textId="77777777" w:rsidR="00980427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218C56" w14:textId="77777777" w:rsidR="00980427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116349" w14:textId="77777777" w:rsidR="00980427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341AA928" w14:textId="77777777" w:rsidR="00980427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DD841DD" w14:textId="77777777" w:rsidR="00980427" w:rsidRPr="00A81CB1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F6C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14:paraId="474DB10E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8E3271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31D00D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14:paraId="6E0742A2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27943EB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BC3" w14:textId="77777777" w:rsidR="00980427" w:rsidRPr="00A45F9B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45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45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  <w:p w14:paraId="522E2441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AB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2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980427" w:rsidRPr="00A81CB1" w14:paraId="11841E3C" w14:textId="77777777" w:rsidTr="0098042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0A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980427" w:rsidRPr="00A81CB1" w14:paraId="51EFE6FF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93A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304F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пребывания:</w:t>
            </w:r>
          </w:p>
          <w:p w14:paraId="5AC82615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69D63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областном ОУ:</w:t>
            </w:r>
          </w:p>
          <w:p w14:paraId="364C9723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КОГОБУ СШ с УИОП </w:t>
            </w:r>
          </w:p>
          <w:p w14:paraId="334EDD4D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Нолинска</w:t>
            </w:r>
          </w:p>
          <w:p w14:paraId="738CA6A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E2C3D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муниципальных  школах:</w:t>
            </w:r>
          </w:p>
          <w:p w14:paraId="177FE12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Аркуль,</w:t>
            </w:r>
          </w:p>
          <w:p w14:paraId="1FED6B1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п. Медведок</w:t>
            </w:r>
          </w:p>
          <w:p w14:paraId="7232F81F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д. Перевоз</w:t>
            </w:r>
          </w:p>
          <w:p w14:paraId="2865AD22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с</w:t>
            </w:r>
            <w:r w:rsidRPr="006C2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Швариха</w:t>
            </w:r>
            <w:proofErr w:type="spellEnd"/>
          </w:p>
          <w:p w14:paraId="5FAFAC2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6CDE0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 учреждении дополнительного образования:</w:t>
            </w:r>
          </w:p>
          <w:p w14:paraId="788E049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г. Нолинска</w:t>
            </w:r>
          </w:p>
          <w:p w14:paraId="7B53C7A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 Нолинского района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DE2" w14:textId="77777777" w:rsidR="00980427" w:rsidRPr="00A81CB1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8A23EF" w14:textId="77777777" w:rsidR="00980427" w:rsidRPr="00A81CB1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918A0C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69E2DF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E317028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A8A524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D44499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58786C" w14:textId="77777777" w:rsidR="00980427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10B515" w14:textId="77777777" w:rsidR="00980427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FFA50B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356B7C9A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797DF1B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185713BC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F9CCFC3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DB5C16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686F38" w14:textId="77777777" w:rsidR="00980427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7F65CC" w14:textId="77777777" w:rsidR="00980427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7134A1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3FCBF15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1E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</w:t>
            </w:r>
          </w:p>
          <w:p w14:paraId="5B7CA46B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BC8EB0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BACC67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  <w:p w14:paraId="54407CC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FFFE1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C4893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D18F73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7901A5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41131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14:paraId="2B867F2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61C993B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14:paraId="0D34164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14:paraId="2246F92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D248A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3B156C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B1C4BF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D5BE9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  <w:p w14:paraId="62FE3DB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80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  <w:p w14:paraId="05A59CC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ОО</w:t>
            </w:r>
          </w:p>
          <w:p w14:paraId="3D7C3EA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8DF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бюджет, </w:t>
            </w:r>
          </w:p>
          <w:p w14:paraId="5F6036B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униципальный бюджет,</w:t>
            </w:r>
          </w:p>
          <w:p w14:paraId="0920FF5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родительская плата</w:t>
            </w:r>
          </w:p>
        </w:tc>
      </w:tr>
      <w:tr w:rsidR="00980427" w:rsidRPr="00A81CB1" w14:paraId="44235DE4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A84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0F0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 при школах.</w:t>
            </w:r>
          </w:p>
          <w:p w14:paraId="16843C6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КОГОБУ СШ с  УИОП</w:t>
            </w:r>
          </w:p>
          <w:p w14:paraId="6A0E8E6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Нолинска</w:t>
            </w:r>
          </w:p>
          <w:p w14:paraId="4B7A658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с. Татаурово</w:t>
            </w:r>
          </w:p>
          <w:p w14:paraId="3195D0E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п. Медведок</w:t>
            </w:r>
          </w:p>
          <w:p w14:paraId="5B7BCDC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ООШ с.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Зыково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933F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  <w:p w14:paraId="66CAB6D2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  <w:p w14:paraId="09D47574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  <w:p w14:paraId="36AA8A7B" w14:textId="77777777" w:rsidR="00980427" w:rsidRPr="00A81CB1" w:rsidRDefault="00980427" w:rsidP="00980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8F5205" w14:textId="77777777" w:rsidR="00980427" w:rsidRPr="00A81CB1" w:rsidRDefault="00980427" w:rsidP="00980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4A72A4" w14:textId="77777777" w:rsidR="00980427" w:rsidRPr="00A81CB1" w:rsidRDefault="00980427" w:rsidP="00980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1CDBD7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8DEA" w14:textId="77777777" w:rsidR="00980427" w:rsidRPr="00A81CB1" w:rsidRDefault="00980427" w:rsidP="00980427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C93166F" w14:textId="77777777" w:rsidR="00980427" w:rsidRPr="00A81CB1" w:rsidRDefault="00980427" w:rsidP="00980427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D084A7" w14:textId="77777777" w:rsidR="00980427" w:rsidRPr="00A81CB1" w:rsidRDefault="00980427" w:rsidP="00980427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7DDCE7" w14:textId="77777777" w:rsidR="00980427" w:rsidRPr="00A81CB1" w:rsidRDefault="00980427" w:rsidP="00980427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14:paraId="5290426A" w14:textId="77777777" w:rsidR="00980427" w:rsidRPr="00A81CB1" w:rsidRDefault="00980427" w:rsidP="00980427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0350B4B4" w14:textId="77777777" w:rsidR="00980427" w:rsidRPr="00A81CB1" w:rsidRDefault="00980427" w:rsidP="00980427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  <w:p w14:paraId="4A3108D9" w14:textId="77777777" w:rsidR="00980427" w:rsidRPr="00A81CB1" w:rsidRDefault="00980427" w:rsidP="00980427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542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  <w:p w14:paraId="240285E2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F28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980427" w:rsidRPr="00A81CB1" w14:paraId="4671C3D9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1C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03AD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Праздничные мероприятия, посвященные Дню защиты детей</w:t>
            </w:r>
          </w:p>
          <w:p w14:paraId="04400720" w14:textId="77777777" w:rsidR="004754DE" w:rsidRPr="004754DE" w:rsidRDefault="004754DE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318" w14:textId="77777777" w:rsidR="00980427" w:rsidRPr="004754DE" w:rsidRDefault="00980427" w:rsidP="009804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4999" w14:textId="77777777" w:rsidR="00980427" w:rsidRPr="004754DE" w:rsidRDefault="00980427" w:rsidP="009804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502A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Е.Г.,</w:t>
            </w:r>
          </w:p>
          <w:p w14:paraId="2A1B5671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Коробейникова Н.А.,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F833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980427" w:rsidRPr="00A81CB1" w14:paraId="114C41B4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377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D60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Разновозрастные отряды</w:t>
            </w:r>
          </w:p>
          <w:p w14:paraId="79D79A4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Татауровский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14:paraId="5F472CD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Медведский СДК</w:t>
            </w:r>
          </w:p>
          <w:p w14:paraId="488F935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14:paraId="4715222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Аркульский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ГДК</w:t>
            </w:r>
          </w:p>
          <w:p w14:paraId="10CC74C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Шварихинский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14:paraId="0EA8059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Лудянский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14:paraId="5EEBB79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Нолинский РДК </w:t>
            </w:r>
          </w:p>
          <w:p w14:paraId="13EF031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Чащинский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14:paraId="53570830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Рябиновский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A0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DD2C60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CFC1A11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1E80EB0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2C6025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11550C1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06BE911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7D045E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C161A4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26FC4AC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45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F5AC8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6EE7F52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14:paraId="53B5CC8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00739F8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14:paraId="6EBB9AA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14:paraId="2E29546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14:paraId="0299024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  <w:p w14:paraId="42F8994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14:paraId="561E44C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E91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Коробейникова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5D9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средства.</w:t>
            </w:r>
          </w:p>
        </w:tc>
      </w:tr>
      <w:tr w:rsidR="00980427" w:rsidRPr="00A81CB1" w14:paraId="53948A54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5EE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56F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Операция «Подросток»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D7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5E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55A1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D03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980427" w:rsidRPr="00A81CB1" w14:paraId="4694E357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8E0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C63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Трудоустройство подростков</w:t>
            </w:r>
          </w:p>
          <w:p w14:paraId="6F68A7A9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</w:t>
            </w:r>
          </w:p>
          <w:p w14:paraId="1CF503B2" w14:textId="77777777" w:rsidR="002C2E5A" w:rsidRPr="00A81CB1" w:rsidRDefault="002C2E5A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п. Медведок</w:t>
            </w:r>
          </w:p>
          <w:p w14:paraId="7E9B7C8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д. Перевоз</w:t>
            </w:r>
          </w:p>
          <w:p w14:paraId="2E056871" w14:textId="77777777" w:rsidR="00980427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ООШ с.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Швариха</w:t>
            </w:r>
            <w:proofErr w:type="spellEnd"/>
          </w:p>
          <w:p w14:paraId="2084746B" w14:textId="77777777" w:rsidR="002C2E5A" w:rsidRPr="00A81CB1" w:rsidRDefault="002C2E5A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Зыково</w:t>
            </w:r>
            <w:proofErr w:type="spellEnd"/>
          </w:p>
          <w:p w14:paraId="1472FDA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г. Нолинска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571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301" w14:textId="77777777" w:rsidR="00980427" w:rsidRPr="004754DE" w:rsidRDefault="002C2E5A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  <w:p w14:paraId="1A9AA49F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AA37A3" w14:textId="77777777" w:rsidR="00980427" w:rsidRPr="004754DE" w:rsidRDefault="002C2E5A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522533D1" w14:textId="77777777" w:rsidR="002C2E5A" w:rsidRPr="004754DE" w:rsidRDefault="002C2E5A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7841BD54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14:paraId="0D0928A5" w14:textId="77777777" w:rsidR="00980427" w:rsidRPr="004754DE" w:rsidRDefault="002C2E5A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3368EF6D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5BB5E5E3" w14:textId="77777777" w:rsidR="002C2E5A" w:rsidRPr="00A81CB1" w:rsidRDefault="002C2E5A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25A1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  <w:p w14:paraId="1A4D8E7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Директора ОО,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Рухлядева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  <w:p w14:paraId="2C5F6A8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D48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бюджет, районный бюджет</w:t>
            </w:r>
          </w:p>
        </w:tc>
      </w:tr>
      <w:tr w:rsidR="00980427" w:rsidRPr="00A81CB1" w14:paraId="7C823B06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4A55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94E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BE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B463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32C" w14:textId="77777777" w:rsidR="002C2E5A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ЛущиковаЕ.Г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B7C0B70" w14:textId="77777777" w:rsidR="002C2E5A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Коробейникова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BC93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</w:tc>
      </w:tr>
      <w:tr w:rsidR="00980427" w:rsidRPr="00A81CB1" w14:paraId="6D4EF495" w14:textId="77777777" w:rsidTr="00980427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5D6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980427" w:rsidRPr="00A81CB1" w14:paraId="589A22D2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F2D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D02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пребывания:</w:t>
            </w:r>
          </w:p>
          <w:p w14:paraId="495BD65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 учреждениях дополнительного образования:</w:t>
            </w:r>
          </w:p>
          <w:p w14:paraId="633A723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г. Нолинска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58F" w14:textId="77777777" w:rsidR="00980427" w:rsidRPr="00A81CB1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D3E243" w14:textId="77777777" w:rsidR="00980427" w:rsidRPr="00A81CB1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9C1315" w14:textId="77777777" w:rsidR="00980427" w:rsidRPr="00A81CB1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94F84E" w14:textId="77777777" w:rsidR="00980427" w:rsidRPr="00A81CB1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067C7C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E28B12" w14:textId="77777777" w:rsidR="00980427" w:rsidRPr="00A81CB1" w:rsidRDefault="00980427" w:rsidP="0098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7A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DEC4B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2CEF1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DD9DC0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F9986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58AD7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865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  <w:p w14:paraId="0545CF30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Пислегина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985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бюджет, </w:t>
            </w:r>
          </w:p>
          <w:p w14:paraId="0687BF4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бюджет,</w:t>
            </w:r>
          </w:p>
          <w:p w14:paraId="20C249E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родительская плата</w:t>
            </w:r>
          </w:p>
        </w:tc>
      </w:tr>
      <w:tr w:rsidR="00980427" w:rsidRPr="00A81CB1" w14:paraId="49F06BBB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AE7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5BA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детей в загородные лагеря:</w:t>
            </w:r>
          </w:p>
          <w:p w14:paraId="55FBE265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«Берёзка» с 24.07. по 13.08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1688" w14:textId="77777777" w:rsidR="00980427" w:rsidRPr="00A81CB1" w:rsidRDefault="00980427" w:rsidP="009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311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A5A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EC4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980427" w:rsidRPr="00A81CB1" w14:paraId="481E9EE5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B0E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BB86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Разновозрастные отряды:</w:t>
            </w:r>
          </w:p>
          <w:p w14:paraId="6E42FE8F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Чащинский</w:t>
            </w:r>
            <w:proofErr w:type="spellEnd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14:paraId="1B2CAFF5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Ерёминский</w:t>
            </w:r>
            <w:proofErr w:type="spellEnd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529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A3807D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08516E6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714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CF95B7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14:paraId="2DAF8A50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EA11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Коробейникова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6133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средства.</w:t>
            </w:r>
          </w:p>
        </w:tc>
      </w:tr>
      <w:tr w:rsidR="00980427" w:rsidRPr="00A81CB1" w14:paraId="12089F28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87F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E13B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Операция «Подросток»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763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838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2294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79E2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980427" w:rsidRPr="00A81CB1" w14:paraId="49CD1C35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8304" w14:textId="77777777" w:rsidR="00980427" w:rsidRPr="006C23ED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C23E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2736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Трудоустройство подростков</w:t>
            </w:r>
          </w:p>
          <w:p w14:paraId="6F3E3F12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</w:t>
            </w:r>
          </w:p>
          <w:p w14:paraId="42068A6D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д. Перевоз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F3A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EF90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14:paraId="26E149B2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D4F82C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244186E7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1A5F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  <w:p w14:paraId="56BD68CE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Директора ОО, </w:t>
            </w:r>
            <w:proofErr w:type="spellStart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Рухлядева</w:t>
            </w:r>
            <w:proofErr w:type="spellEnd"/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  <w:p w14:paraId="3B6A8CD1" w14:textId="77777777" w:rsidR="00980427" w:rsidRPr="004754DE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F509" w14:textId="77777777" w:rsidR="00980427" w:rsidRPr="004754DE" w:rsidRDefault="00980427" w:rsidP="0098042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бюджет, районный бюджет</w:t>
            </w:r>
          </w:p>
        </w:tc>
      </w:tr>
      <w:tr w:rsidR="00980427" w:rsidRPr="00A81CB1" w14:paraId="016F99EC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F11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3B3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мероприятие ко Дню семьи, любви и верности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BA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081E" w14:textId="77777777" w:rsidR="00980427" w:rsidRPr="00A81CB1" w:rsidRDefault="00980427" w:rsidP="0098042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2CC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252B" w14:textId="77777777" w:rsidR="00980427" w:rsidRPr="00A81CB1" w:rsidRDefault="00980427" w:rsidP="0098042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980427" w:rsidRPr="00A81CB1" w14:paraId="241FF2C7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82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F3E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Клубная деятельность «Доброволец»,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Семейный клуб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7E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0C1D" w14:textId="77777777" w:rsidR="00980427" w:rsidRPr="00A81CB1" w:rsidRDefault="00980427" w:rsidP="0098042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888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4A2" w14:textId="77777777" w:rsidR="00980427" w:rsidRPr="00A81CB1" w:rsidRDefault="00980427" w:rsidP="0098042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980427" w:rsidRPr="00A81CB1" w14:paraId="4F7A8C4A" w14:textId="77777777" w:rsidTr="00980427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93A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</w:tr>
      <w:tr w:rsidR="00980427" w:rsidRPr="00A81CB1" w14:paraId="58A92483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E141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4371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«Дня физкультурника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352C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9AC5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63D6" w14:textId="77777777" w:rsidR="00980427" w:rsidRPr="004754DE" w:rsidRDefault="002C2E5A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Коробейникова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4A4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14:paraId="535400A2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</w:tc>
      </w:tr>
      <w:tr w:rsidR="00980427" w:rsidRPr="00A81CB1" w14:paraId="7685EE00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160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FD4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Операция «Подросток»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16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E05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891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516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980427" w:rsidRPr="00A81CB1" w14:paraId="3F81936C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736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1F7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Клубная деятельность 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«Доброволец»,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Семейный клуб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317E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66E4" w14:textId="77777777" w:rsidR="00980427" w:rsidRPr="00A81CB1" w:rsidRDefault="00980427" w:rsidP="009804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3AE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9658" w14:textId="77777777" w:rsidR="00980427" w:rsidRPr="00A81CB1" w:rsidRDefault="00980427" w:rsidP="00980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A81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980427" w:rsidRPr="00A81CB1" w14:paraId="70C8B4AD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6DF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DE31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детей в загородные лагеря:</w:t>
            </w:r>
          </w:p>
          <w:p w14:paraId="452CFDDA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«Весна» с 13.08. – 26.08</w:t>
            </w:r>
          </w:p>
          <w:p w14:paraId="6A137E5E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«Орлёнок» с 13.08. – 26.08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C4C1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C31B" w14:textId="77777777" w:rsidR="00980427" w:rsidRPr="00A81CB1" w:rsidRDefault="00980427" w:rsidP="009804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2ECB5FC" w14:textId="77777777" w:rsidR="00980427" w:rsidRPr="00A81CB1" w:rsidRDefault="00980427" w:rsidP="009804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4E0E297C" w14:textId="77777777" w:rsidR="00980427" w:rsidRPr="00A81CB1" w:rsidRDefault="00980427" w:rsidP="009804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68F2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CFCC" w14:textId="77777777" w:rsidR="00980427" w:rsidRPr="00A81CB1" w:rsidRDefault="00980427" w:rsidP="00980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980427" w:rsidRPr="00A81CB1" w14:paraId="42C694E8" w14:textId="77777777" w:rsidTr="0098042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C85" w14:textId="77777777" w:rsidR="00980427" w:rsidRPr="00A81CB1" w:rsidRDefault="00980427" w:rsidP="00980427">
            <w:pPr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980427" w:rsidRPr="00A81CB1" w14:paraId="0D280E54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52E9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8B2F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Клубная деятельность «Доброволец»,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Семейный клуб</w:t>
            </w: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268" w14:textId="77777777" w:rsidR="00980427" w:rsidRPr="00A81CB1" w:rsidRDefault="00980427" w:rsidP="009804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C532" w14:textId="77777777" w:rsidR="00980427" w:rsidRPr="00A81CB1" w:rsidRDefault="00980427" w:rsidP="009804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DAD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57B" w14:textId="77777777" w:rsidR="00980427" w:rsidRPr="00A81CB1" w:rsidRDefault="00980427" w:rsidP="00980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980427" w:rsidRPr="00A81CB1" w14:paraId="0C26EEC7" w14:textId="77777777" w:rsidTr="0098042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A4C" w14:textId="77777777" w:rsidR="00980427" w:rsidRPr="00A81CB1" w:rsidRDefault="00980427" w:rsidP="009804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80427" w:rsidRPr="00A81CB1" w14:paraId="14D50003" w14:textId="77777777" w:rsidTr="009804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019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BC27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 при школах.</w:t>
            </w:r>
          </w:p>
          <w:p w14:paraId="201BEF0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ООШ с.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Швариха</w:t>
            </w:r>
            <w:proofErr w:type="spellEnd"/>
          </w:p>
          <w:p w14:paraId="6AAD7E43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КОГОБУ СШ с УИОП г. Нолинска</w:t>
            </w:r>
          </w:p>
          <w:p w14:paraId="1CD1BC50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</w:t>
            </w:r>
          </w:p>
          <w:p w14:paraId="35321916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с. Татаурово</w:t>
            </w:r>
          </w:p>
          <w:p w14:paraId="5DF93A88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п. Медведок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4F92" w14:textId="77777777" w:rsidR="00980427" w:rsidRPr="00A81CB1" w:rsidRDefault="00980427" w:rsidP="002C2E5A">
            <w:pPr>
              <w:spacing w:after="0"/>
              <w:rPr>
                <w:sz w:val="24"/>
                <w:szCs w:val="24"/>
              </w:rPr>
            </w:pPr>
          </w:p>
          <w:p w14:paraId="73C4578C" w14:textId="77777777" w:rsidR="00980427" w:rsidRPr="00A81CB1" w:rsidRDefault="00980427" w:rsidP="002C2E5A">
            <w:pPr>
              <w:spacing w:after="0"/>
              <w:rPr>
                <w:sz w:val="24"/>
                <w:szCs w:val="24"/>
              </w:rPr>
            </w:pPr>
          </w:p>
          <w:p w14:paraId="4E5F88F3" w14:textId="77777777" w:rsidR="002C2E5A" w:rsidRDefault="002C2E5A" w:rsidP="002C2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AC1E" w14:textId="77777777" w:rsidR="00980427" w:rsidRPr="00A81CB1" w:rsidRDefault="00980427" w:rsidP="002C2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78CC92" w14:textId="77777777" w:rsidR="00980427" w:rsidRPr="00A81CB1" w:rsidRDefault="00980427" w:rsidP="002C2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4CD66E" w14:textId="77777777" w:rsidR="00980427" w:rsidRPr="00A81CB1" w:rsidRDefault="00980427" w:rsidP="002C2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CB082F" w14:textId="77777777" w:rsidR="00980427" w:rsidRPr="00A81CB1" w:rsidRDefault="00980427" w:rsidP="002C2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05E531" w14:textId="77777777" w:rsidR="00980427" w:rsidRPr="00A81CB1" w:rsidRDefault="00980427" w:rsidP="002C2E5A">
            <w:pPr>
              <w:spacing w:after="0"/>
              <w:rPr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54C8" w14:textId="77777777" w:rsidR="00980427" w:rsidRPr="00A81CB1" w:rsidRDefault="00980427" w:rsidP="002C2E5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  <w:p w14:paraId="0F5F372E" w14:textId="77777777" w:rsidR="00980427" w:rsidRDefault="00980427" w:rsidP="002C2E5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D48DDE" w14:textId="77777777" w:rsidR="002C2E5A" w:rsidRDefault="002C2E5A" w:rsidP="002C2E5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53534B" w14:textId="77777777" w:rsidR="00980427" w:rsidRPr="00A81CB1" w:rsidRDefault="00980427" w:rsidP="002C2E5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AAF2F52" w14:textId="77777777" w:rsidR="00980427" w:rsidRPr="004754DE" w:rsidRDefault="00980427" w:rsidP="002C2E5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  <w:p w14:paraId="2DB75D25" w14:textId="77777777" w:rsidR="00980427" w:rsidRPr="00A81CB1" w:rsidRDefault="00980427" w:rsidP="002C2E5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14:paraId="6E7D0DC2" w14:textId="77777777" w:rsidR="00980427" w:rsidRPr="00A81CB1" w:rsidRDefault="00980427" w:rsidP="002C2E5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4E85C9F4" w14:textId="77777777" w:rsidR="00980427" w:rsidRPr="00A81CB1" w:rsidRDefault="00980427" w:rsidP="002C2E5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86DB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  <w:p w14:paraId="38BF6B02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17D" w14:textId="77777777" w:rsidR="00980427" w:rsidRPr="00A81CB1" w:rsidRDefault="00980427" w:rsidP="0098042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</w:tbl>
    <w:p w14:paraId="4A6E1E06" w14:textId="77777777" w:rsidR="00980427" w:rsidRPr="00EC590B" w:rsidRDefault="00980427" w:rsidP="00980427"/>
    <w:p w14:paraId="7D82A916" w14:textId="77777777" w:rsidR="00980427" w:rsidRDefault="004754DE" w:rsidP="004754DE">
      <w:pPr>
        <w:jc w:val="center"/>
      </w:pPr>
      <w:r>
        <w:t>________________________________________</w:t>
      </w:r>
    </w:p>
    <w:p w14:paraId="189DBA30" w14:textId="77777777" w:rsidR="00980427" w:rsidRDefault="00980427" w:rsidP="0098042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FC8D64" w14:textId="77777777" w:rsidR="00613F87" w:rsidRDefault="00613F87" w:rsidP="009F7C6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13F87" w:rsidSect="0020036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D28"/>
    <w:multiLevelType w:val="multilevel"/>
    <w:tmpl w:val="771E5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" w15:restartNumberingAfterBreak="0">
    <w:nsid w:val="41423E6B"/>
    <w:multiLevelType w:val="multilevel"/>
    <w:tmpl w:val="9C4A2E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6E993F39"/>
    <w:multiLevelType w:val="hybridMultilevel"/>
    <w:tmpl w:val="5D76E18C"/>
    <w:lvl w:ilvl="0" w:tplc="7F7E81CC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47C7915"/>
    <w:multiLevelType w:val="hybridMultilevel"/>
    <w:tmpl w:val="B644EB52"/>
    <w:lvl w:ilvl="0" w:tplc="3E361D3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strike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F87"/>
    <w:rsid w:val="00030BBD"/>
    <w:rsid w:val="00034D5E"/>
    <w:rsid w:val="00043EFA"/>
    <w:rsid w:val="000907E8"/>
    <w:rsid w:val="00091101"/>
    <w:rsid w:val="000B0108"/>
    <w:rsid w:val="000E2A23"/>
    <w:rsid w:val="000F246E"/>
    <w:rsid w:val="0013279F"/>
    <w:rsid w:val="00135E78"/>
    <w:rsid w:val="001457FF"/>
    <w:rsid w:val="001740FF"/>
    <w:rsid w:val="001B7981"/>
    <w:rsid w:val="001F6B3B"/>
    <w:rsid w:val="00200366"/>
    <w:rsid w:val="002114A0"/>
    <w:rsid w:val="00214E2D"/>
    <w:rsid w:val="00216BAE"/>
    <w:rsid w:val="0022495A"/>
    <w:rsid w:val="002258E8"/>
    <w:rsid w:val="002A57B5"/>
    <w:rsid w:val="002B1D06"/>
    <w:rsid w:val="002C2E5A"/>
    <w:rsid w:val="002E1C4A"/>
    <w:rsid w:val="003912FE"/>
    <w:rsid w:val="0042346F"/>
    <w:rsid w:val="004577A4"/>
    <w:rsid w:val="0046161A"/>
    <w:rsid w:val="0047342A"/>
    <w:rsid w:val="004754DE"/>
    <w:rsid w:val="004D24DA"/>
    <w:rsid w:val="004E5A8A"/>
    <w:rsid w:val="004F56B7"/>
    <w:rsid w:val="004F57B1"/>
    <w:rsid w:val="00536E9E"/>
    <w:rsid w:val="00613F87"/>
    <w:rsid w:val="00675446"/>
    <w:rsid w:val="00680844"/>
    <w:rsid w:val="006918E2"/>
    <w:rsid w:val="00724F58"/>
    <w:rsid w:val="007470A3"/>
    <w:rsid w:val="0076302F"/>
    <w:rsid w:val="007719D3"/>
    <w:rsid w:val="007A0326"/>
    <w:rsid w:val="007F75EA"/>
    <w:rsid w:val="008072BC"/>
    <w:rsid w:val="00812349"/>
    <w:rsid w:val="00857763"/>
    <w:rsid w:val="00897033"/>
    <w:rsid w:val="008A054C"/>
    <w:rsid w:val="008A42BC"/>
    <w:rsid w:val="008B0984"/>
    <w:rsid w:val="008B0E75"/>
    <w:rsid w:val="00935714"/>
    <w:rsid w:val="00964996"/>
    <w:rsid w:val="00980427"/>
    <w:rsid w:val="009B7F8E"/>
    <w:rsid w:val="009F5B64"/>
    <w:rsid w:val="009F7C60"/>
    <w:rsid w:val="00AB2B3E"/>
    <w:rsid w:val="00AF4B01"/>
    <w:rsid w:val="00B061BA"/>
    <w:rsid w:val="00B5143E"/>
    <w:rsid w:val="00BA434D"/>
    <w:rsid w:val="00BA5428"/>
    <w:rsid w:val="00C008FD"/>
    <w:rsid w:val="00C41D50"/>
    <w:rsid w:val="00C76570"/>
    <w:rsid w:val="00DA23ED"/>
    <w:rsid w:val="00DE39FD"/>
    <w:rsid w:val="00E11FD2"/>
    <w:rsid w:val="00E73007"/>
    <w:rsid w:val="00EA40AD"/>
    <w:rsid w:val="00ED7DA7"/>
    <w:rsid w:val="00EF45C0"/>
    <w:rsid w:val="00F540A2"/>
    <w:rsid w:val="00F96B67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A016"/>
  <w15:docId w15:val="{1D4A23FF-47C1-480D-9815-0C2E4BF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3F8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rsid w:val="00613F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613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разослать"/>
    <w:basedOn w:val="a"/>
    <w:rsid w:val="00613F8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613F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locked/>
    <w:rsid w:val="00613F8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F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1"/>
    <w:basedOn w:val="a"/>
    <w:uiPriority w:val="99"/>
    <w:rsid w:val="009F7C6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unhideWhenUsed/>
    <w:rsid w:val="00747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DB1A-1CBF-4A43-A102-D9BBEBCB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2024-03-14T11:48:00Z</cp:lastPrinted>
  <dcterms:created xsi:type="dcterms:W3CDTF">2023-04-17T04:39:00Z</dcterms:created>
  <dcterms:modified xsi:type="dcterms:W3CDTF">2024-03-14T11:48:00Z</dcterms:modified>
</cp:coreProperties>
</file>